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4B528D" w14:textId="12CA0744" w:rsidR="0093794A" w:rsidRPr="001405C1" w:rsidRDefault="0093794A" w:rsidP="0093794A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cs-CZ"/>
        </w:rPr>
      </w:pP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eastAsia="cs-CZ"/>
        </w:rPr>
        <w:t>Příloha</w:t>
      </w:r>
      <w:r w:rsidRPr="001405C1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č. </w:t>
      </w:r>
      <w:r w:rsidR="00D92AD1">
        <w:rPr>
          <w:rFonts w:ascii="Times New Roman" w:eastAsia="Times New Roman" w:hAnsi="Times New Roman"/>
          <w:sz w:val="24"/>
          <w:szCs w:val="24"/>
          <w:lang w:eastAsia="cs-CZ"/>
        </w:rPr>
        <w:t>3</w:t>
      </w:r>
    </w:p>
    <w:p w14:paraId="034B528E" w14:textId="77777777" w:rsidR="0093794A" w:rsidRPr="001405C1" w:rsidRDefault="0093794A" w:rsidP="0093794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3A6E488F" w14:textId="77777777" w:rsidR="0062294F" w:rsidRDefault="00E15E55" w:rsidP="00E15E55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E15E55">
        <w:rPr>
          <w:rFonts w:ascii="Times New Roman" w:hAnsi="Times New Roman"/>
          <w:b/>
          <w:color w:val="000000" w:themeColor="text1"/>
          <w:sz w:val="28"/>
          <w:szCs w:val="28"/>
        </w:rPr>
        <w:t xml:space="preserve">Popis projektu k </w:t>
      </w:r>
    </w:p>
    <w:p w14:paraId="2CD52F3B" w14:textId="77777777" w:rsidR="0062294F" w:rsidRDefault="00E15E55" w:rsidP="00E15E55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E15E55">
        <w:rPr>
          <w:rFonts w:ascii="Times New Roman" w:hAnsi="Times New Roman"/>
          <w:b/>
          <w:color w:val="000000" w:themeColor="text1"/>
          <w:sz w:val="28"/>
          <w:szCs w:val="28"/>
        </w:rPr>
        <w:t>Žádosti o poskytnutí dotace z </w:t>
      </w:r>
    </w:p>
    <w:p w14:paraId="39DCDE18" w14:textId="08EAA554" w:rsidR="00E15E55" w:rsidRPr="00E15E55" w:rsidRDefault="00E15E55" w:rsidP="00E15E55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cs-CZ"/>
        </w:rPr>
      </w:pPr>
      <w:r w:rsidRPr="00E15E55">
        <w:rPr>
          <w:rFonts w:ascii="Times New Roman" w:hAnsi="Times New Roman"/>
          <w:b/>
          <w:color w:val="000000" w:themeColor="text1"/>
          <w:sz w:val="28"/>
          <w:szCs w:val="28"/>
        </w:rPr>
        <w:t>Regionálního inovačního programu Dotačního fondu Libereckého kraje</w:t>
      </w:r>
    </w:p>
    <w:p w14:paraId="43FEEF71" w14:textId="6D6F62D3" w:rsidR="00E15E55" w:rsidRDefault="00E15E55" w:rsidP="0093794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652F1FC0" w14:textId="77777777" w:rsidR="00E15E55" w:rsidRDefault="00E15E55" w:rsidP="0093794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4DE207F3" w14:textId="28077B53" w:rsidR="008A2BB7" w:rsidRPr="008A2BB7" w:rsidRDefault="008A2BB7" w:rsidP="0093794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8A2BB7">
        <w:rPr>
          <w:rFonts w:ascii="Times New Roman" w:eastAsia="Times New Roman" w:hAnsi="Times New Roman"/>
          <w:b/>
          <w:sz w:val="24"/>
          <w:szCs w:val="24"/>
          <w:lang w:eastAsia="cs-CZ"/>
        </w:rPr>
        <w:t>Obecná část</w:t>
      </w:r>
    </w:p>
    <w:p w14:paraId="684A8348" w14:textId="6C97AAA1" w:rsidR="0062294F" w:rsidRDefault="0062294F" w:rsidP="0093794A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1179C373" w14:textId="77777777" w:rsidR="00341228" w:rsidRDefault="00341228" w:rsidP="0093794A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5387"/>
      </w:tblGrid>
      <w:tr w:rsidR="0062294F" w:rsidRPr="004B2D7C" w14:paraId="41D178D2" w14:textId="77777777" w:rsidTr="00164882">
        <w:tc>
          <w:tcPr>
            <w:tcW w:w="4077" w:type="dxa"/>
            <w:shd w:val="clear" w:color="auto" w:fill="808080" w:themeFill="background1" w:themeFillShade="80"/>
            <w:vAlign w:val="center"/>
          </w:tcPr>
          <w:p w14:paraId="4513712D" w14:textId="129C3BC1" w:rsidR="0062294F" w:rsidRPr="0027345F" w:rsidRDefault="0062294F" w:rsidP="0062294F">
            <w:pPr>
              <w:rPr>
                <w:rFonts w:ascii="Times New Roman" w:hAnsi="Times New Roman"/>
                <w:b/>
                <w:color w:val="FFFFFF" w:themeColor="background1"/>
              </w:rPr>
            </w:pPr>
            <w:r w:rsidRPr="0027345F"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  <w:t xml:space="preserve">Název </w:t>
            </w:r>
            <w:r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  <w:t>dotačního titulu</w:t>
            </w:r>
          </w:p>
        </w:tc>
        <w:tc>
          <w:tcPr>
            <w:tcW w:w="5387" w:type="dxa"/>
            <w:shd w:val="clear" w:color="auto" w:fill="FFFFFF" w:themeFill="background1"/>
          </w:tcPr>
          <w:p w14:paraId="6F358B08" w14:textId="2C6E41FD" w:rsidR="0062294F" w:rsidRPr="00164882" w:rsidRDefault="002521E1" w:rsidP="0062294F">
            <w:pPr>
              <w:spacing w:after="0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DT 1 - </w:t>
            </w:r>
            <w:r w:rsidR="0062294F" w:rsidRPr="0016488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Inovační vouchery*</w:t>
            </w:r>
          </w:p>
          <w:p w14:paraId="71CF50D6" w14:textId="4AD55C95" w:rsidR="0062294F" w:rsidRPr="00164882" w:rsidRDefault="002521E1" w:rsidP="0062294F">
            <w:pPr>
              <w:spacing w:after="0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DT 2 - </w:t>
            </w:r>
            <w:r w:rsidR="0062294F" w:rsidRPr="0016488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Startovací vouchery*</w:t>
            </w:r>
          </w:p>
          <w:p w14:paraId="15E9B500" w14:textId="6EA7EF6A" w:rsidR="0062294F" w:rsidRPr="00164882" w:rsidRDefault="002521E1" w:rsidP="0062294F">
            <w:pPr>
              <w:spacing w:after="0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DT 3 - </w:t>
            </w:r>
            <w:r w:rsidR="0062294F" w:rsidRPr="0016488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Technologické vouchery*</w:t>
            </w:r>
          </w:p>
        </w:tc>
      </w:tr>
    </w:tbl>
    <w:p w14:paraId="1C14F67E" w14:textId="025F1CCE" w:rsidR="0062294F" w:rsidRPr="0062294F" w:rsidRDefault="0062294F" w:rsidP="0062294F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16"/>
          <w:szCs w:val="16"/>
          <w:lang w:eastAsia="cs-CZ"/>
        </w:rPr>
      </w:pPr>
      <w:r w:rsidRPr="0062294F">
        <w:rPr>
          <w:rFonts w:ascii="Times New Roman" w:eastAsia="Times New Roman" w:hAnsi="Times New Roman"/>
          <w:sz w:val="16"/>
          <w:szCs w:val="16"/>
          <w:lang w:eastAsia="cs-CZ"/>
        </w:rPr>
        <w:t>*nehodící se škrtněte</w:t>
      </w:r>
    </w:p>
    <w:p w14:paraId="5649ECC7" w14:textId="77777777" w:rsidR="0062294F" w:rsidRPr="001405C1" w:rsidRDefault="0062294F" w:rsidP="0062294F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5387"/>
      </w:tblGrid>
      <w:tr w:rsidR="0062294F" w:rsidRPr="001405C1" w14:paraId="5EE247D9" w14:textId="77777777" w:rsidTr="00B81413">
        <w:trPr>
          <w:trHeight w:val="567"/>
        </w:trPr>
        <w:tc>
          <w:tcPr>
            <w:tcW w:w="4077" w:type="dxa"/>
            <w:shd w:val="clear" w:color="auto" w:fill="808080" w:themeFill="background1" w:themeFillShade="80"/>
          </w:tcPr>
          <w:p w14:paraId="6B411052" w14:textId="4DFAA2BA" w:rsidR="0062294F" w:rsidRPr="006A320C" w:rsidRDefault="0062294F" w:rsidP="00164882">
            <w:pPr>
              <w:numPr>
                <w:ilvl w:val="0"/>
                <w:numId w:val="1"/>
              </w:numPr>
              <w:tabs>
                <w:tab w:val="clear" w:pos="720"/>
              </w:tabs>
              <w:autoSpaceDE w:val="0"/>
              <w:autoSpaceDN w:val="0"/>
              <w:adjustRightInd w:val="0"/>
              <w:spacing w:afterLines="120" w:after="288" w:line="240" w:lineRule="auto"/>
              <w:ind w:left="357" w:hanging="357"/>
              <w:rPr>
                <w:rFonts w:ascii="Times New Roman" w:eastAsia="Times New Roman" w:hAnsi="Times New Roman"/>
                <w:b/>
                <w:color w:val="FFFFFF"/>
                <w:sz w:val="24"/>
                <w:szCs w:val="24"/>
              </w:rPr>
            </w:pPr>
            <w:r w:rsidRPr="006A320C">
              <w:rPr>
                <w:rFonts w:ascii="Times New Roman" w:eastAsia="Times New Roman" w:hAnsi="Times New Roman"/>
                <w:b/>
                <w:color w:val="FFFFFF"/>
                <w:sz w:val="24"/>
                <w:szCs w:val="24"/>
              </w:rPr>
              <w:t>Název projektu</w:t>
            </w:r>
          </w:p>
        </w:tc>
        <w:tc>
          <w:tcPr>
            <w:tcW w:w="5387" w:type="dxa"/>
            <w:shd w:val="clear" w:color="auto" w:fill="auto"/>
          </w:tcPr>
          <w:p w14:paraId="3A1BFDBE" w14:textId="77777777" w:rsidR="0062294F" w:rsidRPr="001405C1" w:rsidRDefault="0062294F" w:rsidP="00164882">
            <w:pPr>
              <w:autoSpaceDE w:val="0"/>
              <w:autoSpaceDN w:val="0"/>
              <w:spacing w:after="0" w:line="240" w:lineRule="auto"/>
              <w:ind w:right="-544"/>
              <w:rPr>
                <w:rFonts w:ascii="Times New Roman" w:eastAsia="Times New Roman" w:hAnsi="Times New Roman"/>
                <w:i/>
                <w:sz w:val="24"/>
                <w:szCs w:val="24"/>
                <w:lang w:eastAsia="cs-CZ"/>
              </w:rPr>
            </w:pPr>
            <w:r w:rsidRPr="001405C1">
              <w:rPr>
                <w:rFonts w:ascii="Times New Roman" w:eastAsia="Times New Roman" w:hAnsi="Times New Roman"/>
                <w:i/>
                <w:sz w:val="24"/>
                <w:szCs w:val="24"/>
                <w:lang w:eastAsia="cs-CZ"/>
              </w:rPr>
              <w:t>Uveďte stručný název projektu</w:t>
            </w:r>
          </w:p>
        </w:tc>
      </w:tr>
      <w:tr w:rsidR="0062294F" w:rsidRPr="001405C1" w14:paraId="32362F5C" w14:textId="77777777" w:rsidTr="00B81413">
        <w:trPr>
          <w:trHeight w:val="567"/>
        </w:trPr>
        <w:tc>
          <w:tcPr>
            <w:tcW w:w="4077" w:type="dxa"/>
            <w:shd w:val="clear" w:color="auto" w:fill="808080" w:themeFill="background1" w:themeFillShade="80"/>
          </w:tcPr>
          <w:p w14:paraId="29EB4A44" w14:textId="620EFF3F" w:rsidR="0062294F" w:rsidRPr="006A320C" w:rsidRDefault="0062294F" w:rsidP="00164882">
            <w:pPr>
              <w:numPr>
                <w:ilvl w:val="0"/>
                <w:numId w:val="1"/>
              </w:numPr>
              <w:tabs>
                <w:tab w:val="clear" w:pos="720"/>
              </w:tabs>
              <w:autoSpaceDE w:val="0"/>
              <w:autoSpaceDN w:val="0"/>
              <w:adjustRightInd w:val="0"/>
              <w:spacing w:afterLines="120" w:after="288" w:line="240" w:lineRule="auto"/>
              <w:ind w:left="357" w:hanging="357"/>
              <w:rPr>
                <w:rFonts w:ascii="Times New Roman" w:eastAsia="Times New Roman" w:hAnsi="Times New Roman"/>
                <w:b/>
                <w:color w:val="FFFFFF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24"/>
                <w:szCs w:val="24"/>
              </w:rPr>
              <w:t>Název žadatele</w:t>
            </w:r>
          </w:p>
        </w:tc>
        <w:tc>
          <w:tcPr>
            <w:tcW w:w="5387" w:type="dxa"/>
            <w:shd w:val="clear" w:color="auto" w:fill="auto"/>
          </w:tcPr>
          <w:p w14:paraId="428CE4E6" w14:textId="6D66AFB3" w:rsidR="0062294F" w:rsidRPr="001405C1" w:rsidRDefault="0062294F" w:rsidP="00164882">
            <w:pPr>
              <w:autoSpaceDE w:val="0"/>
              <w:autoSpaceDN w:val="0"/>
              <w:spacing w:after="0" w:line="240" w:lineRule="auto"/>
              <w:ind w:right="-544"/>
              <w:rPr>
                <w:rFonts w:ascii="Times New Roman" w:eastAsia="Times New Roman" w:hAnsi="Times New Roman"/>
                <w:i/>
                <w:sz w:val="24"/>
                <w:szCs w:val="24"/>
                <w:lang w:eastAsia="cs-CZ"/>
              </w:rPr>
            </w:pPr>
            <w:r w:rsidRPr="001405C1">
              <w:rPr>
                <w:rFonts w:ascii="Times New Roman" w:eastAsia="Times New Roman" w:hAnsi="Times New Roman"/>
                <w:i/>
                <w:sz w:val="24"/>
                <w:szCs w:val="24"/>
                <w:lang w:eastAsia="cs-CZ"/>
              </w:rPr>
              <w:t>Uveďte název</w:t>
            </w:r>
            <w:r w:rsidR="00164882">
              <w:rPr>
                <w:rFonts w:ascii="Times New Roman" w:eastAsia="Times New Roman" w:hAnsi="Times New Roman"/>
                <w:i/>
                <w:sz w:val="24"/>
                <w:szCs w:val="24"/>
                <w:lang w:eastAsia="cs-CZ"/>
              </w:rPr>
              <w:t xml:space="preserve"> žadatele</w:t>
            </w:r>
            <w:r w:rsidRPr="001405C1">
              <w:rPr>
                <w:rFonts w:ascii="Times New Roman" w:eastAsia="Times New Roman" w:hAnsi="Times New Roman"/>
                <w:i/>
                <w:sz w:val="24"/>
                <w:szCs w:val="24"/>
                <w:lang w:eastAsia="cs-CZ"/>
              </w:rPr>
              <w:t xml:space="preserve"> </w:t>
            </w:r>
          </w:p>
        </w:tc>
      </w:tr>
    </w:tbl>
    <w:p w14:paraId="2AF40CE3" w14:textId="19B8A720" w:rsidR="0062294F" w:rsidRDefault="0062294F" w:rsidP="0093794A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6E106C47" w14:textId="77777777" w:rsidR="0062294F" w:rsidRPr="001405C1" w:rsidRDefault="0062294F" w:rsidP="0093794A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6"/>
        <w:gridCol w:w="7738"/>
      </w:tblGrid>
      <w:tr w:rsidR="0093794A" w:rsidRPr="001405C1" w14:paraId="034B52C4" w14:textId="77777777" w:rsidTr="00164882">
        <w:tc>
          <w:tcPr>
            <w:tcW w:w="9464" w:type="dxa"/>
            <w:gridSpan w:val="2"/>
            <w:shd w:val="clear" w:color="auto" w:fill="808080" w:themeFill="background1" w:themeFillShade="80"/>
          </w:tcPr>
          <w:p w14:paraId="034B52C3" w14:textId="7D3169A0" w:rsidR="0093794A" w:rsidRPr="00E15E55" w:rsidRDefault="0093794A" w:rsidP="00164882">
            <w:pPr>
              <w:pStyle w:val="Odstavecseseznamem"/>
              <w:numPr>
                <w:ilvl w:val="0"/>
                <w:numId w:val="1"/>
              </w:numPr>
              <w:tabs>
                <w:tab w:val="clear" w:pos="720"/>
              </w:tabs>
              <w:autoSpaceDE w:val="0"/>
              <w:autoSpaceDN w:val="0"/>
              <w:spacing w:after="120" w:line="240" w:lineRule="auto"/>
              <w:ind w:left="357" w:hanging="357"/>
              <w:rPr>
                <w:rFonts w:ascii="Times New Roman" w:eastAsia="Times New Roman" w:hAnsi="Times New Roman"/>
                <w:b/>
                <w:color w:val="FFFFFF" w:themeColor="background1"/>
                <w:sz w:val="24"/>
                <w:szCs w:val="24"/>
                <w:lang w:eastAsia="cs-CZ"/>
              </w:rPr>
            </w:pPr>
            <w:r w:rsidRPr="00E15E55">
              <w:rPr>
                <w:rFonts w:ascii="Times New Roman" w:eastAsia="Times New Roman" w:hAnsi="Times New Roman"/>
                <w:b/>
                <w:color w:val="FFFFFF" w:themeColor="background1"/>
                <w:sz w:val="24"/>
                <w:szCs w:val="24"/>
                <w:lang w:eastAsia="cs-CZ"/>
              </w:rPr>
              <w:t>Základní informace</w:t>
            </w:r>
          </w:p>
        </w:tc>
      </w:tr>
      <w:tr w:rsidR="0093794A" w:rsidRPr="001405C1" w14:paraId="034B52C6" w14:textId="77777777" w:rsidTr="00164882">
        <w:tc>
          <w:tcPr>
            <w:tcW w:w="9464" w:type="dxa"/>
            <w:gridSpan w:val="2"/>
            <w:shd w:val="clear" w:color="auto" w:fill="BFBFBF" w:themeFill="background1" w:themeFillShade="BF"/>
          </w:tcPr>
          <w:p w14:paraId="034B52C5" w14:textId="523B14F6" w:rsidR="0093794A" w:rsidRPr="00D848FA" w:rsidRDefault="0093794A" w:rsidP="006F573E">
            <w:pPr>
              <w:pStyle w:val="Odstavecseseznamem"/>
              <w:numPr>
                <w:ilvl w:val="1"/>
                <w:numId w:val="11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left="425" w:hanging="42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D848FA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 xml:space="preserve">Uveďte stručně základní informace o </w:t>
            </w:r>
            <w:r w:rsidR="000C4E90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žadateli</w:t>
            </w:r>
            <w:r w:rsidRPr="00D848FA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, je</w:t>
            </w:r>
            <w:r w:rsidR="000C4E90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ho</w:t>
            </w:r>
            <w:r w:rsidRPr="00D848FA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 xml:space="preserve"> </w:t>
            </w:r>
            <w:r w:rsidR="000C4E90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 xml:space="preserve">podnikatelském </w:t>
            </w:r>
            <w:r w:rsidRPr="00D848FA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zaměření, působení na území Libereckého kraje</w:t>
            </w:r>
            <w:r w:rsidR="00273C0F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.</w:t>
            </w:r>
            <w:r w:rsidRPr="00D848FA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 xml:space="preserve"> </w:t>
            </w:r>
            <w:r w:rsidR="00E15E55" w:rsidRPr="00E15E5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(vazba na hodnotící kritérium Z</w:t>
            </w:r>
            <w:r w:rsidR="006F57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</w:t>
            </w:r>
            <w:r w:rsidRPr="00E15E5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)</w:t>
            </w:r>
          </w:p>
        </w:tc>
      </w:tr>
      <w:tr w:rsidR="0093794A" w:rsidRPr="001405C1" w14:paraId="034B52CB" w14:textId="77777777" w:rsidTr="00164882">
        <w:tc>
          <w:tcPr>
            <w:tcW w:w="9464" w:type="dxa"/>
            <w:gridSpan w:val="2"/>
            <w:shd w:val="clear" w:color="auto" w:fill="auto"/>
          </w:tcPr>
          <w:p w14:paraId="034B52C7" w14:textId="77777777" w:rsidR="0093794A" w:rsidRPr="001405C1" w:rsidRDefault="0093794A" w:rsidP="00121FBA">
            <w:pPr>
              <w:autoSpaceDE w:val="0"/>
              <w:autoSpaceDN w:val="0"/>
              <w:spacing w:after="0" w:line="240" w:lineRule="auto"/>
              <w:ind w:left="357" w:hanging="357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</w:p>
          <w:p w14:paraId="034B52C8" w14:textId="77777777" w:rsidR="0093794A" w:rsidRPr="001405C1" w:rsidRDefault="0093794A" w:rsidP="00121FBA">
            <w:pPr>
              <w:autoSpaceDE w:val="0"/>
              <w:autoSpaceDN w:val="0"/>
              <w:spacing w:after="0" w:line="240" w:lineRule="auto"/>
              <w:ind w:left="357" w:hanging="357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</w:p>
          <w:p w14:paraId="034B52CA" w14:textId="4D6C5591" w:rsidR="0093794A" w:rsidRPr="001405C1" w:rsidRDefault="0093794A" w:rsidP="006F573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</w:p>
        </w:tc>
      </w:tr>
      <w:tr w:rsidR="0093794A" w:rsidRPr="001405C1" w14:paraId="034B52D0" w14:textId="77777777" w:rsidTr="00164882">
        <w:tc>
          <w:tcPr>
            <w:tcW w:w="9464" w:type="dxa"/>
            <w:gridSpan w:val="2"/>
            <w:shd w:val="clear" w:color="auto" w:fill="BFBFBF" w:themeFill="background1" w:themeFillShade="BF"/>
          </w:tcPr>
          <w:p w14:paraId="034B52CF" w14:textId="0DFDF22D" w:rsidR="0093794A" w:rsidRPr="00E15E55" w:rsidRDefault="0093794A" w:rsidP="00E15E55">
            <w:pPr>
              <w:pStyle w:val="Odstavecseseznamem"/>
              <w:numPr>
                <w:ilvl w:val="1"/>
                <w:numId w:val="11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left="425" w:hanging="42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E15E55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 xml:space="preserve">Popište vazbu projektu na další aktivity (projekt přímo navazuje na právě </w:t>
            </w:r>
            <w:r w:rsidR="008A2BB7" w:rsidRPr="00E15E55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 xml:space="preserve"> </w:t>
            </w:r>
            <w:r w:rsidRPr="00E15E55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realizovaný nebo v posledních dvou letech zrealizovaný projekt či aktivitu; žadatel plánuje další aktivity; jedná se o izolovaný projekt bez dalších vazeb)</w:t>
            </w:r>
            <w:r w:rsidR="00273C0F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.</w:t>
            </w:r>
            <w:r w:rsidRPr="00E15E55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 xml:space="preserve"> </w:t>
            </w:r>
            <w:r w:rsidRPr="00E15E5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(vazba na hodnotící kritérium Z</w:t>
            </w:r>
            <w:r w:rsidR="0022351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</w:t>
            </w:r>
            <w:r w:rsidRPr="00E15E5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)</w:t>
            </w:r>
          </w:p>
        </w:tc>
      </w:tr>
      <w:tr w:rsidR="0093794A" w:rsidRPr="001405C1" w14:paraId="034B52D4" w14:textId="77777777" w:rsidTr="00164882">
        <w:tc>
          <w:tcPr>
            <w:tcW w:w="9464" w:type="dxa"/>
            <w:gridSpan w:val="2"/>
            <w:shd w:val="clear" w:color="auto" w:fill="auto"/>
          </w:tcPr>
          <w:p w14:paraId="034B52D1" w14:textId="77777777" w:rsidR="0093794A" w:rsidRPr="001405C1" w:rsidRDefault="0093794A" w:rsidP="00121FBA">
            <w:pPr>
              <w:autoSpaceDE w:val="0"/>
              <w:autoSpaceDN w:val="0"/>
              <w:spacing w:after="0" w:line="240" w:lineRule="auto"/>
              <w:ind w:hanging="360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</w:p>
          <w:p w14:paraId="12638526" w14:textId="37D85063" w:rsidR="00121FBA" w:rsidRPr="001405C1" w:rsidRDefault="00121FBA" w:rsidP="006F573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</w:p>
          <w:p w14:paraId="034B52D3" w14:textId="77777777" w:rsidR="0093794A" w:rsidRPr="001405C1" w:rsidRDefault="0093794A" w:rsidP="00121FBA">
            <w:pPr>
              <w:autoSpaceDE w:val="0"/>
              <w:autoSpaceDN w:val="0"/>
              <w:spacing w:after="0" w:line="240" w:lineRule="auto"/>
              <w:ind w:hanging="360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</w:p>
        </w:tc>
      </w:tr>
      <w:tr w:rsidR="0093794A" w:rsidRPr="001405C1" w14:paraId="034B52DE" w14:textId="77777777" w:rsidTr="00164882">
        <w:tc>
          <w:tcPr>
            <w:tcW w:w="9464" w:type="dxa"/>
            <w:gridSpan w:val="2"/>
            <w:shd w:val="clear" w:color="auto" w:fill="BFBFBF" w:themeFill="background1" w:themeFillShade="BF"/>
          </w:tcPr>
          <w:p w14:paraId="034B52DD" w14:textId="41CED977" w:rsidR="0093794A" w:rsidRPr="00E15E55" w:rsidRDefault="0093794A" w:rsidP="0062294F">
            <w:pPr>
              <w:pStyle w:val="Odstavecseseznamem"/>
              <w:numPr>
                <w:ilvl w:val="1"/>
                <w:numId w:val="11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left="425" w:hanging="42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Vyjádřete se, zda téma projektu tematicky spadá pod některou ze znalostních domén (prioritních oborů)</w:t>
            </w:r>
            <w:r w:rsidR="0062294F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specifikovaných v Příloze č.</w:t>
            </w:r>
            <w:r w:rsidR="004D2247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5 či zda lze výstupy projektu v těchto doménách využít a jakým způsobem</w:t>
            </w:r>
            <w:r w:rsidR="00273C0F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.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 xml:space="preserve"> </w:t>
            </w:r>
            <w:r w:rsidRPr="00E15E5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(vazba na hodnotící kritérium </w:t>
            </w:r>
            <w:r w:rsidR="0062294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S1</w:t>
            </w:r>
            <w:r w:rsidRPr="00E15E5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)</w:t>
            </w:r>
          </w:p>
        </w:tc>
      </w:tr>
      <w:tr w:rsidR="0093794A" w:rsidRPr="001405C1" w14:paraId="034B52E2" w14:textId="77777777" w:rsidTr="00164882">
        <w:tc>
          <w:tcPr>
            <w:tcW w:w="9464" w:type="dxa"/>
            <w:gridSpan w:val="2"/>
            <w:shd w:val="clear" w:color="auto" w:fill="auto"/>
          </w:tcPr>
          <w:p w14:paraId="034B52E0" w14:textId="2C2D4D03" w:rsidR="00FF47DF" w:rsidRDefault="00FF47DF" w:rsidP="00121FB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</w:p>
          <w:p w14:paraId="0BB2F69C" w14:textId="77777777" w:rsidR="00121FBA" w:rsidRDefault="00121FBA" w:rsidP="00121FB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</w:p>
          <w:p w14:paraId="034B52E1" w14:textId="77777777" w:rsidR="0093794A" w:rsidRPr="001405C1" w:rsidRDefault="0093794A" w:rsidP="00121FBA">
            <w:pPr>
              <w:autoSpaceDE w:val="0"/>
              <w:autoSpaceDN w:val="0"/>
              <w:spacing w:after="0" w:line="240" w:lineRule="auto"/>
              <w:ind w:left="360" w:hanging="360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</w:p>
        </w:tc>
      </w:tr>
      <w:tr w:rsidR="0093794A" w:rsidRPr="001405C1" w14:paraId="034B52EE" w14:textId="77777777" w:rsidTr="00164882">
        <w:tc>
          <w:tcPr>
            <w:tcW w:w="9464" w:type="dxa"/>
            <w:gridSpan w:val="2"/>
            <w:shd w:val="clear" w:color="auto" w:fill="BFBFBF" w:themeFill="background1" w:themeFillShade="BF"/>
          </w:tcPr>
          <w:p w14:paraId="034B52ED" w14:textId="177C0805" w:rsidR="0093794A" w:rsidRPr="0062294F" w:rsidRDefault="0093794A" w:rsidP="00D31A0E">
            <w:pPr>
              <w:pStyle w:val="Odstavecseseznamem"/>
              <w:numPr>
                <w:ilvl w:val="1"/>
                <w:numId w:val="11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left="425" w:hanging="42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FF47DF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 xml:space="preserve">Popište stručně předmět projektu, </w:t>
            </w:r>
            <w:r w:rsidR="00786CAF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jaký problém řeší</w:t>
            </w:r>
            <w:r w:rsidR="00786CAF" w:rsidRPr="00D31A0E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 xml:space="preserve">, </w:t>
            </w:r>
            <w:r w:rsidRPr="00D31A0E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jaké kapacity budou</w:t>
            </w:r>
            <w:r w:rsidRPr="00FF47DF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 xml:space="preserve"> k řešení využity</w:t>
            </w:r>
            <w:r w:rsidR="00D31A0E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 xml:space="preserve"> (např. odborný tým, odborné a přístrojové služby, technologie apod..)</w:t>
            </w:r>
            <w:r w:rsidR="00B74703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 xml:space="preserve">, </w:t>
            </w:r>
            <w:r w:rsidR="00D31A0E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 xml:space="preserve">uveďte </w:t>
            </w:r>
            <w:r w:rsidR="00B74703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případné partnery spolupráce apod. (DT Inovační vouchery více rozvede problematiku spolupráce ve Specifické části, část a).</w:t>
            </w:r>
            <w:r w:rsidRPr="00FF47DF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 xml:space="preserve"> </w:t>
            </w:r>
            <w:r w:rsidRPr="0062294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(vazba na hodnotící kritérium </w:t>
            </w:r>
            <w:r w:rsidR="0062294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S2</w:t>
            </w:r>
            <w:r w:rsidRPr="0062294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)</w:t>
            </w:r>
          </w:p>
        </w:tc>
      </w:tr>
      <w:tr w:rsidR="0093794A" w:rsidRPr="001405C1" w14:paraId="034B52F2" w14:textId="77777777" w:rsidTr="00164882">
        <w:tc>
          <w:tcPr>
            <w:tcW w:w="9464" w:type="dxa"/>
            <w:gridSpan w:val="2"/>
            <w:shd w:val="clear" w:color="auto" w:fill="auto"/>
          </w:tcPr>
          <w:p w14:paraId="12C7ABFF" w14:textId="77777777" w:rsidR="0093794A" w:rsidRDefault="0093794A" w:rsidP="00121FB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</w:p>
          <w:p w14:paraId="35478F3B" w14:textId="77777777" w:rsidR="00121FBA" w:rsidRDefault="00121FBA" w:rsidP="00121FB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</w:p>
          <w:p w14:paraId="034B52F1" w14:textId="1F5BC509" w:rsidR="00121FBA" w:rsidRPr="001405C1" w:rsidRDefault="00121FBA" w:rsidP="00121FB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</w:p>
        </w:tc>
      </w:tr>
      <w:tr w:rsidR="001E2A78" w:rsidRPr="001405C1" w14:paraId="1509916B" w14:textId="77777777" w:rsidTr="004D1BEF">
        <w:tc>
          <w:tcPr>
            <w:tcW w:w="9464" w:type="dxa"/>
            <w:gridSpan w:val="2"/>
            <w:shd w:val="clear" w:color="auto" w:fill="BFBFBF" w:themeFill="background1" w:themeFillShade="BF"/>
          </w:tcPr>
          <w:p w14:paraId="4F51ED4D" w14:textId="2A72EC3E" w:rsidR="001E2A78" w:rsidRPr="00121FBA" w:rsidRDefault="001E2A78" w:rsidP="00DD611C">
            <w:pPr>
              <w:pStyle w:val="Odstavecseseznamem"/>
              <w:numPr>
                <w:ilvl w:val="1"/>
                <w:numId w:val="11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left="425" w:hanging="42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1405C1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lastRenderedPageBreak/>
              <w:t xml:space="preserve">Popište očekávané výstupy a přínosy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 xml:space="preserve">projektu </w:t>
            </w:r>
            <w:r w:rsidRPr="001405C1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a jejich využitelnosti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 xml:space="preserve">. </w:t>
            </w:r>
            <w:r w:rsidR="00DD611C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V čem vidíte jejich novost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 xml:space="preserve">. </w:t>
            </w:r>
            <w:r w:rsidRPr="00121FB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(vazba na hodnotící kritérium S2)</w:t>
            </w:r>
          </w:p>
        </w:tc>
      </w:tr>
      <w:tr w:rsidR="001E2A78" w:rsidRPr="001405C1" w14:paraId="3F123EFC" w14:textId="77777777" w:rsidTr="004D1BEF">
        <w:tc>
          <w:tcPr>
            <w:tcW w:w="9464" w:type="dxa"/>
            <w:gridSpan w:val="2"/>
            <w:shd w:val="clear" w:color="auto" w:fill="auto"/>
          </w:tcPr>
          <w:p w14:paraId="2B1C85AC" w14:textId="77777777" w:rsidR="001E2A78" w:rsidRPr="001405C1" w:rsidRDefault="001E2A78" w:rsidP="004D1BEF">
            <w:pPr>
              <w:autoSpaceDE w:val="0"/>
              <w:autoSpaceDN w:val="0"/>
              <w:spacing w:after="0" w:line="240" w:lineRule="auto"/>
              <w:ind w:left="360" w:right="-546" w:hanging="360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</w:p>
          <w:p w14:paraId="0040DC1F" w14:textId="77777777" w:rsidR="001E2A78" w:rsidRPr="001405C1" w:rsidRDefault="001E2A78" w:rsidP="004D1BEF">
            <w:pPr>
              <w:autoSpaceDE w:val="0"/>
              <w:autoSpaceDN w:val="0"/>
              <w:spacing w:after="0" w:line="240" w:lineRule="auto"/>
              <w:ind w:right="-546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</w:p>
          <w:p w14:paraId="5349536C" w14:textId="77777777" w:rsidR="001E2A78" w:rsidRPr="001405C1" w:rsidRDefault="001E2A78" w:rsidP="004D1BEF">
            <w:pPr>
              <w:autoSpaceDE w:val="0"/>
              <w:autoSpaceDN w:val="0"/>
              <w:spacing w:after="0" w:line="240" w:lineRule="auto"/>
              <w:ind w:left="360" w:right="-546" w:hanging="360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</w:p>
        </w:tc>
      </w:tr>
      <w:tr w:rsidR="0093794A" w:rsidRPr="001405C1" w14:paraId="034B52F4" w14:textId="77777777" w:rsidTr="00164882">
        <w:tc>
          <w:tcPr>
            <w:tcW w:w="9464" w:type="dxa"/>
            <w:gridSpan w:val="2"/>
            <w:shd w:val="clear" w:color="auto" w:fill="BFBFBF" w:themeFill="background1" w:themeFillShade="BF"/>
          </w:tcPr>
          <w:p w14:paraId="034B52F3" w14:textId="692ACD1E" w:rsidR="0093794A" w:rsidRPr="001405C1" w:rsidRDefault="0093794A" w:rsidP="0062294F">
            <w:pPr>
              <w:pStyle w:val="Odstavecseseznamem"/>
              <w:numPr>
                <w:ilvl w:val="1"/>
                <w:numId w:val="11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left="425" w:hanging="42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1405C1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 xml:space="preserve">Uveďte </w:t>
            </w:r>
            <w:r w:rsidR="00072B8B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 xml:space="preserve">předpokládaný </w:t>
            </w:r>
            <w:r w:rsidRPr="001405C1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časový harmonogram řešení projektu</w:t>
            </w:r>
            <w:r w:rsidR="00273C0F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.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 xml:space="preserve"> </w:t>
            </w:r>
            <w:r w:rsidRPr="00121FB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(vazba na hodnotící kritérium S</w:t>
            </w:r>
            <w:r w:rsidR="0062294F" w:rsidRPr="00121FB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</w:t>
            </w:r>
            <w:r w:rsidRPr="00121FB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)</w:t>
            </w:r>
          </w:p>
        </w:tc>
      </w:tr>
      <w:tr w:rsidR="0093794A" w:rsidRPr="001405C1" w14:paraId="034B52F7" w14:textId="77777777" w:rsidTr="0019195A">
        <w:tc>
          <w:tcPr>
            <w:tcW w:w="172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34B52F5" w14:textId="77777777" w:rsidR="0093794A" w:rsidRPr="001405C1" w:rsidRDefault="0093794A" w:rsidP="000C6574">
            <w:pPr>
              <w:autoSpaceDE w:val="0"/>
              <w:autoSpaceDN w:val="0"/>
              <w:spacing w:after="0" w:line="240" w:lineRule="auto"/>
              <w:ind w:left="360" w:right="-546" w:hanging="360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1405C1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Termín</w:t>
            </w:r>
          </w:p>
        </w:tc>
        <w:tc>
          <w:tcPr>
            <w:tcW w:w="773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34B52F6" w14:textId="77777777" w:rsidR="0093794A" w:rsidRPr="001405C1" w:rsidRDefault="0093794A" w:rsidP="000C6574">
            <w:pPr>
              <w:autoSpaceDE w:val="0"/>
              <w:autoSpaceDN w:val="0"/>
              <w:spacing w:after="0" w:line="240" w:lineRule="auto"/>
              <w:ind w:left="360" w:right="-546" w:hanging="360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1405C1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Vymezení konkrétních aktivit (etap) řešení projektu</w:t>
            </w:r>
          </w:p>
        </w:tc>
      </w:tr>
      <w:tr w:rsidR="0093794A" w:rsidRPr="001405C1" w14:paraId="034B52FA" w14:textId="77777777" w:rsidTr="0019195A">
        <w:tc>
          <w:tcPr>
            <w:tcW w:w="1726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34B52F8" w14:textId="77777777" w:rsidR="0093794A" w:rsidRPr="001405C1" w:rsidRDefault="0093794A" w:rsidP="0019195A">
            <w:pPr>
              <w:autoSpaceDE w:val="0"/>
              <w:autoSpaceDN w:val="0"/>
              <w:spacing w:after="0" w:line="240" w:lineRule="auto"/>
              <w:ind w:left="357" w:hanging="357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7738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034B52F9" w14:textId="77777777" w:rsidR="0093794A" w:rsidRPr="001405C1" w:rsidRDefault="0093794A" w:rsidP="0019195A">
            <w:pPr>
              <w:autoSpaceDE w:val="0"/>
              <w:autoSpaceDN w:val="0"/>
              <w:spacing w:after="0" w:line="240" w:lineRule="auto"/>
              <w:ind w:left="357" w:hanging="357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</w:p>
        </w:tc>
      </w:tr>
      <w:tr w:rsidR="0093794A" w:rsidRPr="001405C1" w14:paraId="034B52FD" w14:textId="77777777" w:rsidTr="0019195A">
        <w:tc>
          <w:tcPr>
            <w:tcW w:w="172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34B52FB" w14:textId="77777777" w:rsidR="0093794A" w:rsidRPr="001405C1" w:rsidRDefault="0093794A" w:rsidP="0019195A">
            <w:pPr>
              <w:autoSpaceDE w:val="0"/>
              <w:autoSpaceDN w:val="0"/>
              <w:spacing w:after="0" w:line="240" w:lineRule="auto"/>
              <w:ind w:left="357" w:hanging="357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77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034B52FC" w14:textId="77777777" w:rsidR="0093794A" w:rsidRPr="001405C1" w:rsidRDefault="0093794A" w:rsidP="0019195A">
            <w:pPr>
              <w:autoSpaceDE w:val="0"/>
              <w:autoSpaceDN w:val="0"/>
              <w:spacing w:after="0" w:line="240" w:lineRule="auto"/>
              <w:ind w:left="357" w:hanging="357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</w:p>
        </w:tc>
      </w:tr>
      <w:tr w:rsidR="0093794A" w:rsidRPr="001405C1" w14:paraId="034B5300" w14:textId="77777777" w:rsidTr="0019195A">
        <w:tc>
          <w:tcPr>
            <w:tcW w:w="1726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</w:tcPr>
          <w:p w14:paraId="034B52FE" w14:textId="77777777" w:rsidR="0093794A" w:rsidRPr="001405C1" w:rsidRDefault="0093794A" w:rsidP="0019195A">
            <w:pPr>
              <w:autoSpaceDE w:val="0"/>
              <w:autoSpaceDN w:val="0"/>
              <w:spacing w:after="0" w:line="240" w:lineRule="auto"/>
              <w:ind w:left="357" w:hanging="357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7738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</w:tcPr>
          <w:p w14:paraId="034B52FF" w14:textId="77777777" w:rsidR="0093794A" w:rsidRPr="001405C1" w:rsidRDefault="0093794A" w:rsidP="0019195A">
            <w:pPr>
              <w:autoSpaceDE w:val="0"/>
              <w:autoSpaceDN w:val="0"/>
              <w:spacing w:after="0" w:line="240" w:lineRule="auto"/>
              <w:ind w:left="357" w:hanging="357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</w:p>
        </w:tc>
      </w:tr>
      <w:tr w:rsidR="001E2A78" w:rsidRPr="001405C1" w14:paraId="5237F6FE" w14:textId="77777777" w:rsidTr="004D1BEF">
        <w:trPr>
          <w:trHeight w:val="767"/>
        </w:trPr>
        <w:tc>
          <w:tcPr>
            <w:tcW w:w="9464" w:type="dxa"/>
            <w:gridSpan w:val="2"/>
            <w:shd w:val="clear" w:color="auto" w:fill="BFBFBF" w:themeFill="background1" w:themeFillShade="BF"/>
          </w:tcPr>
          <w:p w14:paraId="45A125E7" w14:textId="5175459A" w:rsidR="001E2A78" w:rsidRPr="0062294F" w:rsidRDefault="001E2A78" w:rsidP="004D1BEF">
            <w:pPr>
              <w:pStyle w:val="Odstavecseseznamem"/>
              <w:numPr>
                <w:ilvl w:val="1"/>
                <w:numId w:val="11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left="425" w:hanging="42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 xml:space="preserve">Rozepište podrobněji jednotlivé </w:t>
            </w:r>
            <w:r w:rsidR="00F41A27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 xml:space="preserve">předpokládané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 xml:space="preserve">položky rozpočtu uvedené v Žádosti o poskytnutí </w:t>
            </w:r>
            <w:r w:rsidRPr="00E15E55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dotace v části Finanční rozvaha projektu, týkající se výdajů souvisejících s realizací projektu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.</w:t>
            </w:r>
            <w:r w:rsidRPr="00E15E55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 xml:space="preserve">  </w:t>
            </w:r>
            <w:r w:rsidRPr="00E15E5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(vazba na hodnotící kritérium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S2</w:t>
            </w:r>
            <w:r w:rsidRPr="00E15E5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)</w:t>
            </w:r>
          </w:p>
        </w:tc>
      </w:tr>
      <w:tr w:rsidR="001E2A78" w:rsidRPr="001405C1" w14:paraId="533F3B57" w14:textId="77777777" w:rsidTr="004D1BEF">
        <w:trPr>
          <w:trHeight w:val="727"/>
        </w:trPr>
        <w:tc>
          <w:tcPr>
            <w:tcW w:w="9464" w:type="dxa"/>
            <w:gridSpan w:val="2"/>
            <w:shd w:val="clear" w:color="auto" w:fill="auto"/>
          </w:tcPr>
          <w:p w14:paraId="480B5394" w14:textId="77777777" w:rsidR="001E2A78" w:rsidRDefault="001E2A78" w:rsidP="004D1BEF">
            <w:pPr>
              <w:autoSpaceDE w:val="0"/>
              <w:autoSpaceDN w:val="0"/>
              <w:spacing w:after="0" w:line="240" w:lineRule="auto"/>
              <w:ind w:left="357" w:hanging="357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</w:p>
          <w:p w14:paraId="75921E6B" w14:textId="77777777" w:rsidR="001E2A78" w:rsidRDefault="001E2A78" w:rsidP="004D1B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</w:p>
          <w:p w14:paraId="01A5DDEB" w14:textId="77777777" w:rsidR="001E2A78" w:rsidRDefault="001E2A78" w:rsidP="004D1BEF">
            <w:pPr>
              <w:autoSpaceDE w:val="0"/>
              <w:autoSpaceDN w:val="0"/>
              <w:spacing w:after="0" w:line="240" w:lineRule="auto"/>
              <w:ind w:left="357" w:hanging="357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</w:p>
        </w:tc>
      </w:tr>
    </w:tbl>
    <w:p w14:paraId="2F8044CF" w14:textId="77777777" w:rsidR="000C4E90" w:rsidRDefault="000C4E90" w:rsidP="002521E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1A60AECA" w14:textId="77777777" w:rsidR="000C4E90" w:rsidRDefault="000C4E90" w:rsidP="002521E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63EF524C" w14:textId="30E3487D" w:rsidR="008A2BB7" w:rsidRDefault="008A2BB7" w:rsidP="002521E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2521E1">
        <w:rPr>
          <w:rFonts w:ascii="Times New Roman" w:eastAsia="Times New Roman" w:hAnsi="Times New Roman"/>
          <w:b/>
          <w:sz w:val="24"/>
          <w:szCs w:val="24"/>
          <w:lang w:eastAsia="cs-CZ"/>
        </w:rPr>
        <w:t>Specifická část</w:t>
      </w:r>
      <w:r w:rsidR="00CF119B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– pro jednotlivé dotační tituly</w:t>
      </w:r>
    </w:p>
    <w:p w14:paraId="69A2795A" w14:textId="77777777" w:rsidR="000C4E90" w:rsidRPr="002521E1" w:rsidRDefault="000C4E90" w:rsidP="002521E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6CAA8771" w14:textId="15A055B3" w:rsidR="008A2BB7" w:rsidRPr="00696961" w:rsidRDefault="008A2BB7" w:rsidP="00696961">
      <w:pPr>
        <w:pStyle w:val="Odstavecseseznamem"/>
        <w:numPr>
          <w:ilvl w:val="0"/>
          <w:numId w:val="13"/>
        </w:numPr>
        <w:rPr>
          <w:rFonts w:ascii="Times New Roman" w:hAnsi="Times New Roman"/>
          <w:b/>
          <w:sz w:val="24"/>
        </w:rPr>
      </w:pPr>
      <w:r w:rsidRPr="00696961">
        <w:rPr>
          <w:rFonts w:ascii="Times New Roman" w:hAnsi="Times New Roman"/>
          <w:b/>
          <w:sz w:val="24"/>
        </w:rPr>
        <w:t>Inovační vouchery</w:t>
      </w:r>
    </w:p>
    <w:tbl>
      <w:tblPr>
        <w:tblW w:w="94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5670"/>
        <w:gridCol w:w="17"/>
      </w:tblGrid>
      <w:tr w:rsidR="008A2BB7" w:rsidRPr="001405C1" w14:paraId="7B37A2FA" w14:textId="77777777" w:rsidTr="00CF119B">
        <w:trPr>
          <w:gridAfter w:val="1"/>
          <w:wAfter w:w="17" w:type="dxa"/>
        </w:trPr>
        <w:tc>
          <w:tcPr>
            <w:tcW w:w="3794" w:type="dxa"/>
            <w:shd w:val="clear" w:color="auto" w:fill="808080" w:themeFill="background1" w:themeFillShade="80"/>
          </w:tcPr>
          <w:p w14:paraId="1BF42004" w14:textId="77777777" w:rsidR="008A2BB7" w:rsidRPr="00CF119B" w:rsidRDefault="008A2BB7" w:rsidP="008A2BB7">
            <w:pPr>
              <w:autoSpaceDE w:val="0"/>
              <w:autoSpaceDN w:val="0"/>
              <w:spacing w:after="0" w:line="240" w:lineRule="auto"/>
              <w:ind w:right="-546"/>
              <w:rPr>
                <w:rFonts w:ascii="Times New Roman" w:eastAsia="Times New Roman" w:hAnsi="Times New Roman"/>
                <w:color w:val="FFFFFF" w:themeColor="background1"/>
                <w:sz w:val="24"/>
                <w:szCs w:val="24"/>
                <w:lang w:eastAsia="cs-CZ"/>
              </w:rPr>
            </w:pPr>
            <w:r w:rsidRPr="00CF119B">
              <w:rPr>
                <w:rFonts w:ascii="Times New Roman" w:eastAsia="Times New Roman" w:hAnsi="Times New Roman"/>
                <w:b/>
                <w:color w:val="FFFFFF" w:themeColor="background1"/>
                <w:sz w:val="24"/>
                <w:szCs w:val="24"/>
                <w:lang w:eastAsia="cs-CZ"/>
              </w:rPr>
              <w:t>Identifikace poskytovatele znalostí</w:t>
            </w:r>
          </w:p>
        </w:tc>
        <w:tc>
          <w:tcPr>
            <w:tcW w:w="5670" w:type="dxa"/>
            <w:shd w:val="clear" w:color="auto" w:fill="auto"/>
          </w:tcPr>
          <w:p w14:paraId="7F7D0BB9" w14:textId="77777777" w:rsidR="008A2BB7" w:rsidRPr="001405C1" w:rsidRDefault="008A2BB7" w:rsidP="00BC3182">
            <w:pPr>
              <w:autoSpaceDE w:val="0"/>
              <w:autoSpaceDN w:val="0"/>
              <w:spacing w:after="0" w:line="240" w:lineRule="auto"/>
              <w:ind w:right="-546"/>
              <w:rPr>
                <w:rFonts w:ascii="Times New Roman" w:eastAsia="Times New Roman" w:hAnsi="Times New Roman"/>
                <w:i/>
                <w:sz w:val="24"/>
                <w:szCs w:val="24"/>
                <w:lang w:eastAsia="cs-CZ"/>
              </w:rPr>
            </w:pPr>
            <w:r w:rsidRPr="001405C1">
              <w:rPr>
                <w:rFonts w:ascii="Times New Roman" w:eastAsia="Times New Roman" w:hAnsi="Times New Roman"/>
                <w:i/>
                <w:sz w:val="24"/>
                <w:szCs w:val="24"/>
                <w:lang w:eastAsia="cs-CZ"/>
              </w:rPr>
              <w:t>Uveďte název poskytovatele znalostí</w:t>
            </w:r>
          </w:p>
        </w:tc>
      </w:tr>
      <w:tr w:rsidR="00CF119B" w:rsidRPr="001405C1" w14:paraId="478639FB" w14:textId="77777777" w:rsidTr="00CF119B">
        <w:tc>
          <w:tcPr>
            <w:tcW w:w="3794" w:type="dxa"/>
            <w:shd w:val="clear" w:color="auto" w:fill="808080" w:themeFill="background1" w:themeFillShade="80"/>
          </w:tcPr>
          <w:p w14:paraId="20744AE1" w14:textId="77777777" w:rsidR="00CF119B" w:rsidRPr="00CF119B" w:rsidRDefault="00CF119B" w:rsidP="00BC3182">
            <w:pPr>
              <w:autoSpaceDE w:val="0"/>
              <w:autoSpaceDN w:val="0"/>
              <w:spacing w:after="0" w:line="240" w:lineRule="auto"/>
              <w:ind w:right="-546"/>
              <w:rPr>
                <w:rFonts w:ascii="Times New Roman" w:eastAsia="Times New Roman" w:hAnsi="Times New Roman"/>
                <w:b/>
                <w:color w:val="FFFFFF" w:themeColor="background1"/>
                <w:sz w:val="24"/>
                <w:szCs w:val="24"/>
                <w:lang w:eastAsia="cs-CZ"/>
              </w:rPr>
            </w:pPr>
            <w:r w:rsidRPr="00CF119B">
              <w:rPr>
                <w:rFonts w:ascii="Times New Roman" w:eastAsia="Times New Roman" w:hAnsi="Times New Roman"/>
                <w:b/>
                <w:color w:val="FFFFFF" w:themeColor="background1"/>
                <w:sz w:val="24"/>
                <w:szCs w:val="24"/>
                <w:lang w:eastAsia="cs-CZ"/>
              </w:rPr>
              <w:t>Identifikační číslo poskytovatele znalostí</w:t>
            </w:r>
          </w:p>
        </w:tc>
        <w:tc>
          <w:tcPr>
            <w:tcW w:w="5687" w:type="dxa"/>
            <w:gridSpan w:val="2"/>
            <w:shd w:val="clear" w:color="auto" w:fill="auto"/>
            <w:vAlign w:val="center"/>
          </w:tcPr>
          <w:p w14:paraId="6FE88D6B" w14:textId="6DFDD622" w:rsidR="00CF119B" w:rsidRPr="00CF119B" w:rsidRDefault="00CF119B" w:rsidP="00BC3182">
            <w:pPr>
              <w:autoSpaceDE w:val="0"/>
              <w:autoSpaceDN w:val="0"/>
              <w:spacing w:after="0" w:line="240" w:lineRule="auto"/>
              <w:ind w:right="-546"/>
              <w:rPr>
                <w:rFonts w:ascii="Times New Roman" w:eastAsia="Times New Roman" w:hAnsi="Times New Roman"/>
                <w:i/>
                <w:sz w:val="24"/>
                <w:szCs w:val="24"/>
                <w:lang w:eastAsia="cs-CZ"/>
              </w:rPr>
            </w:pPr>
            <w:r w:rsidRPr="00CF119B">
              <w:rPr>
                <w:rFonts w:ascii="Times New Roman" w:eastAsia="Times New Roman" w:hAnsi="Times New Roman"/>
                <w:i/>
                <w:sz w:val="24"/>
                <w:szCs w:val="24"/>
                <w:lang w:eastAsia="cs-CZ"/>
              </w:rPr>
              <w:t>Uveďte IČ poskytovatele znalostí</w:t>
            </w:r>
          </w:p>
        </w:tc>
      </w:tr>
      <w:tr w:rsidR="00CF119B" w:rsidRPr="001405C1" w14:paraId="54D7598F" w14:textId="77777777" w:rsidTr="00CF119B">
        <w:tc>
          <w:tcPr>
            <w:tcW w:w="3794" w:type="dxa"/>
            <w:shd w:val="clear" w:color="auto" w:fill="808080" w:themeFill="background1" w:themeFillShade="80"/>
            <w:vAlign w:val="center"/>
          </w:tcPr>
          <w:p w14:paraId="036B329F" w14:textId="77777777" w:rsidR="00CF119B" w:rsidRPr="00CF119B" w:rsidRDefault="00CF119B" w:rsidP="00BC3182">
            <w:pPr>
              <w:autoSpaceDE w:val="0"/>
              <w:autoSpaceDN w:val="0"/>
              <w:spacing w:after="0" w:line="240" w:lineRule="auto"/>
              <w:ind w:right="-546"/>
              <w:rPr>
                <w:rFonts w:ascii="Times New Roman" w:eastAsia="Times New Roman" w:hAnsi="Times New Roman"/>
                <w:b/>
                <w:color w:val="FFFFFF" w:themeColor="background1"/>
                <w:sz w:val="24"/>
                <w:szCs w:val="24"/>
                <w:lang w:eastAsia="cs-CZ"/>
              </w:rPr>
            </w:pPr>
            <w:r w:rsidRPr="00CF119B">
              <w:rPr>
                <w:rFonts w:ascii="Times New Roman" w:eastAsia="Times New Roman" w:hAnsi="Times New Roman"/>
                <w:b/>
                <w:color w:val="FFFFFF" w:themeColor="background1"/>
                <w:sz w:val="24"/>
                <w:szCs w:val="24"/>
                <w:lang w:eastAsia="cs-CZ"/>
              </w:rPr>
              <w:t>Adresa sídla poskytovatele znalostí</w:t>
            </w:r>
          </w:p>
        </w:tc>
        <w:tc>
          <w:tcPr>
            <w:tcW w:w="5687" w:type="dxa"/>
            <w:gridSpan w:val="2"/>
            <w:shd w:val="clear" w:color="auto" w:fill="auto"/>
            <w:vAlign w:val="center"/>
          </w:tcPr>
          <w:p w14:paraId="0328F1F8" w14:textId="5E868C10" w:rsidR="00CF119B" w:rsidRPr="00CF119B" w:rsidRDefault="00CF119B" w:rsidP="00BC3182">
            <w:pPr>
              <w:autoSpaceDE w:val="0"/>
              <w:autoSpaceDN w:val="0"/>
              <w:spacing w:after="0" w:line="240" w:lineRule="auto"/>
              <w:ind w:right="-546"/>
              <w:rPr>
                <w:rFonts w:ascii="Times New Roman" w:eastAsia="Times New Roman" w:hAnsi="Times New Roman"/>
                <w:i/>
                <w:sz w:val="24"/>
                <w:szCs w:val="24"/>
                <w:lang w:eastAsia="cs-CZ"/>
              </w:rPr>
            </w:pPr>
            <w:r w:rsidRPr="00CF119B">
              <w:rPr>
                <w:rFonts w:ascii="Times New Roman" w:eastAsia="Times New Roman" w:hAnsi="Times New Roman"/>
                <w:i/>
                <w:sz w:val="24"/>
                <w:szCs w:val="24"/>
                <w:lang w:eastAsia="cs-CZ"/>
              </w:rPr>
              <w:t>Uveďte sídlo poskytovatele znalostí</w:t>
            </w:r>
          </w:p>
        </w:tc>
      </w:tr>
      <w:tr w:rsidR="00CF119B" w:rsidRPr="001405C1" w14:paraId="5E1FB0A8" w14:textId="77777777" w:rsidTr="00CF119B">
        <w:tc>
          <w:tcPr>
            <w:tcW w:w="3794" w:type="dxa"/>
            <w:shd w:val="clear" w:color="auto" w:fill="808080" w:themeFill="background1" w:themeFillShade="80"/>
            <w:vAlign w:val="center"/>
          </w:tcPr>
          <w:p w14:paraId="6493B211" w14:textId="77777777" w:rsidR="00CF119B" w:rsidRPr="00CF119B" w:rsidRDefault="00CF119B" w:rsidP="00BC3182">
            <w:pPr>
              <w:autoSpaceDE w:val="0"/>
              <w:autoSpaceDN w:val="0"/>
              <w:spacing w:after="0" w:line="240" w:lineRule="auto"/>
              <w:ind w:right="-546"/>
              <w:rPr>
                <w:rFonts w:ascii="Times New Roman" w:eastAsia="Times New Roman" w:hAnsi="Times New Roman"/>
                <w:b/>
                <w:color w:val="FFFFFF" w:themeColor="background1"/>
                <w:sz w:val="24"/>
                <w:szCs w:val="24"/>
                <w:lang w:eastAsia="cs-CZ"/>
              </w:rPr>
            </w:pPr>
            <w:r w:rsidRPr="00CF119B">
              <w:rPr>
                <w:rFonts w:ascii="Times New Roman" w:eastAsia="Times New Roman" w:hAnsi="Times New Roman"/>
                <w:b/>
                <w:color w:val="FFFFFF" w:themeColor="background1"/>
                <w:sz w:val="24"/>
                <w:szCs w:val="24"/>
                <w:lang w:eastAsia="cs-CZ"/>
              </w:rPr>
              <w:t>Kontaktní (korespondenční) adresa poskytovatele znalostí</w:t>
            </w:r>
          </w:p>
        </w:tc>
        <w:tc>
          <w:tcPr>
            <w:tcW w:w="5687" w:type="dxa"/>
            <w:gridSpan w:val="2"/>
            <w:shd w:val="clear" w:color="auto" w:fill="auto"/>
            <w:vAlign w:val="center"/>
          </w:tcPr>
          <w:p w14:paraId="0EC1BAB9" w14:textId="6B90D9CE" w:rsidR="00CF119B" w:rsidRPr="00CF119B" w:rsidRDefault="00CF119B" w:rsidP="00BC3182">
            <w:pPr>
              <w:autoSpaceDE w:val="0"/>
              <w:autoSpaceDN w:val="0"/>
              <w:spacing w:after="0" w:line="240" w:lineRule="auto"/>
              <w:ind w:right="-546"/>
              <w:rPr>
                <w:rFonts w:ascii="Times New Roman" w:eastAsia="Times New Roman" w:hAnsi="Times New Roman"/>
                <w:i/>
                <w:sz w:val="24"/>
                <w:szCs w:val="24"/>
                <w:lang w:eastAsia="cs-CZ"/>
              </w:rPr>
            </w:pPr>
            <w:r w:rsidRPr="00CF119B">
              <w:rPr>
                <w:rFonts w:ascii="Times New Roman" w:eastAsia="Times New Roman" w:hAnsi="Times New Roman"/>
                <w:i/>
                <w:sz w:val="24"/>
                <w:szCs w:val="24"/>
                <w:lang w:eastAsia="cs-CZ"/>
              </w:rPr>
              <w:t>Uveďte v případě, je-li odlišná od sídla</w:t>
            </w:r>
          </w:p>
          <w:p w14:paraId="39251191" w14:textId="77777777" w:rsidR="00CF119B" w:rsidRPr="001405C1" w:rsidRDefault="00CF119B" w:rsidP="00BC3182">
            <w:pPr>
              <w:autoSpaceDE w:val="0"/>
              <w:autoSpaceDN w:val="0"/>
              <w:spacing w:after="0" w:line="240" w:lineRule="auto"/>
              <w:ind w:right="-546"/>
              <w:rPr>
                <w:rFonts w:ascii="Times New Roman" w:eastAsia="Times New Roman" w:hAnsi="Times New Roman"/>
                <w:i/>
                <w:sz w:val="24"/>
                <w:szCs w:val="24"/>
                <w:lang w:eastAsia="cs-CZ"/>
              </w:rPr>
            </w:pPr>
            <w:r w:rsidRPr="00CF119B">
              <w:rPr>
                <w:rFonts w:ascii="Times New Roman" w:eastAsia="Times New Roman" w:hAnsi="Times New Roman"/>
                <w:i/>
                <w:sz w:val="24"/>
                <w:szCs w:val="24"/>
                <w:lang w:eastAsia="cs-CZ"/>
              </w:rPr>
              <w:t xml:space="preserve"> Poskytovatele znalostí</w:t>
            </w:r>
          </w:p>
        </w:tc>
      </w:tr>
      <w:tr w:rsidR="00CF119B" w:rsidRPr="001405C1" w14:paraId="3E6E0A79" w14:textId="77777777" w:rsidTr="00CF119B">
        <w:tc>
          <w:tcPr>
            <w:tcW w:w="3794" w:type="dxa"/>
            <w:shd w:val="clear" w:color="auto" w:fill="808080" w:themeFill="background1" w:themeFillShade="80"/>
            <w:vAlign w:val="center"/>
          </w:tcPr>
          <w:p w14:paraId="00C8F3BA" w14:textId="77777777" w:rsidR="00CF119B" w:rsidRPr="00CF119B" w:rsidRDefault="00CF119B" w:rsidP="00BC3182">
            <w:pPr>
              <w:autoSpaceDE w:val="0"/>
              <w:autoSpaceDN w:val="0"/>
              <w:spacing w:after="0" w:line="240" w:lineRule="auto"/>
              <w:ind w:right="-546"/>
              <w:rPr>
                <w:rFonts w:ascii="Times New Roman" w:eastAsia="Times New Roman" w:hAnsi="Times New Roman"/>
                <w:b/>
                <w:color w:val="FFFFFF" w:themeColor="background1"/>
                <w:sz w:val="24"/>
                <w:szCs w:val="24"/>
                <w:lang w:eastAsia="cs-CZ"/>
              </w:rPr>
            </w:pPr>
            <w:r w:rsidRPr="00CF119B">
              <w:rPr>
                <w:rFonts w:ascii="Times New Roman" w:eastAsia="Times New Roman" w:hAnsi="Times New Roman"/>
                <w:b/>
                <w:color w:val="FFFFFF" w:themeColor="background1"/>
                <w:sz w:val="24"/>
                <w:szCs w:val="24"/>
                <w:lang w:eastAsia="cs-CZ"/>
              </w:rPr>
              <w:t xml:space="preserve">Kontaktní osoba poskytovatele </w:t>
            </w:r>
          </w:p>
          <w:p w14:paraId="383AE01E" w14:textId="77777777" w:rsidR="00CF119B" w:rsidRPr="00CF119B" w:rsidRDefault="00CF119B" w:rsidP="00BC3182">
            <w:pPr>
              <w:autoSpaceDE w:val="0"/>
              <w:autoSpaceDN w:val="0"/>
              <w:spacing w:after="0" w:line="240" w:lineRule="auto"/>
              <w:ind w:right="-546"/>
              <w:rPr>
                <w:rFonts w:ascii="Times New Roman" w:eastAsia="Times New Roman" w:hAnsi="Times New Roman"/>
                <w:b/>
                <w:color w:val="FFFFFF" w:themeColor="background1"/>
                <w:sz w:val="24"/>
                <w:szCs w:val="24"/>
                <w:lang w:eastAsia="cs-CZ"/>
              </w:rPr>
            </w:pPr>
            <w:r w:rsidRPr="00CF119B">
              <w:rPr>
                <w:rFonts w:ascii="Times New Roman" w:eastAsia="Times New Roman" w:hAnsi="Times New Roman"/>
                <w:b/>
                <w:color w:val="FFFFFF" w:themeColor="background1"/>
                <w:sz w:val="24"/>
                <w:szCs w:val="24"/>
                <w:lang w:eastAsia="cs-CZ"/>
              </w:rPr>
              <w:t>znalostí</w:t>
            </w:r>
          </w:p>
        </w:tc>
        <w:tc>
          <w:tcPr>
            <w:tcW w:w="5687" w:type="dxa"/>
            <w:gridSpan w:val="2"/>
            <w:shd w:val="clear" w:color="auto" w:fill="auto"/>
            <w:vAlign w:val="center"/>
          </w:tcPr>
          <w:p w14:paraId="3E4028E7" w14:textId="09E578C4" w:rsidR="00CF119B" w:rsidRPr="00CF119B" w:rsidRDefault="00CF119B" w:rsidP="00BC3182">
            <w:pPr>
              <w:autoSpaceDE w:val="0"/>
              <w:autoSpaceDN w:val="0"/>
              <w:spacing w:after="0" w:line="240" w:lineRule="auto"/>
              <w:ind w:right="-546"/>
              <w:rPr>
                <w:rFonts w:ascii="Times New Roman" w:eastAsia="Times New Roman" w:hAnsi="Times New Roman"/>
                <w:i/>
                <w:sz w:val="24"/>
                <w:szCs w:val="24"/>
                <w:lang w:eastAsia="cs-CZ"/>
              </w:rPr>
            </w:pPr>
            <w:r w:rsidRPr="00CF119B">
              <w:rPr>
                <w:rFonts w:ascii="Times New Roman" w:eastAsia="Times New Roman" w:hAnsi="Times New Roman"/>
                <w:i/>
                <w:sz w:val="24"/>
                <w:szCs w:val="24"/>
                <w:lang w:eastAsia="cs-CZ"/>
              </w:rPr>
              <w:t>Uveďte celé jméno a příjmení včetně všech titulů</w:t>
            </w:r>
          </w:p>
        </w:tc>
      </w:tr>
      <w:tr w:rsidR="00CF119B" w:rsidRPr="001405C1" w14:paraId="172177DA" w14:textId="77777777" w:rsidTr="00CF119B">
        <w:tc>
          <w:tcPr>
            <w:tcW w:w="3794" w:type="dxa"/>
            <w:shd w:val="clear" w:color="auto" w:fill="808080" w:themeFill="background1" w:themeFillShade="80"/>
            <w:vAlign w:val="center"/>
          </w:tcPr>
          <w:p w14:paraId="1E9494A8" w14:textId="77777777" w:rsidR="00CF119B" w:rsidRPr="00CF119B" w:rsidRDefault="00CF119B" w:rsidP="00BC3182">
            <w:pPr>
              <w:autoSpaceDE w:val="0"/>
              <w:autoSpaceDN w:val="0"/>
              <w:spacing w:after="0" w:line="240" w:lineRule="auto"/>
              <w:ind w:right="-546"/>
              <w:rPr>
                <w:rFonts w:ascii="Times New Roman" w:eastAsia="Times New Roman" w:hAnsi="Times New Roman"/>
                <w:b/>
                <w:color w:val="FFFFFF" w:themeColor="background1"/>
                <w:sz w:val="24"/>
                <w:szCs w:val="24"/>
                <w:lang w:eastAsia="cs-CZ"/>
              </w:rPr>
            </w:pPr>
            <w:r w:rsidRPr="00CF119B">
              <w:rPr>
                <w:rFonts w:ascii="Times New Roman" w:eastAsia="Times New Roman" w:hAnsi="Times New Roman"/>
                <w:b/>
                <w:color w:val="FFFFFF" w:themeColor="background1"/>
                <w:sz w:val="24"/>
                <w:szCs w:val="24"/>
                <w:lang w:eastAsia="cs-CZ"/>
              </w:rPr>
              <w:t>Telefon</w:t>
            </w:r>
          </w:p>
        </w:tc>
        <w:tc>
          <w:tcPr>
            <w:tcW w:w="5687" w:type="dxa"/>
            <w:gridSpan w:val="2"/>
            <w:shd w:val="clear" w:color="auto" w:fill="auto"/>
          </w:tcPr>
          <w:p w14:paraId="3AA99763" w14:textId="0A3071CD" w:rsidR="00CF119B" w:rsidRPr="00CF119B" w:rsidRDefault="00CF119B" w:rsidP="00BC3182">
            <w:pPr>
              <w:autoSpaceDE w:val="0"/>
              <w:autoSpaceDN w:val="0"/>
              <w:spacing w:after="0" w:line="240" w:lineRule="auto"/>
              <w:ind w:right="-546"/>
              <w:rPr>
                <w:rFonts w:ascii="Times New Roman" w:eastAsia="Times New Roman" w:hAnsi="Times New Roman"/>
                <w:i/>
                <w:sz w:val="24"/>
                <w:szCs w:val="24"/>
                <w:lang w:eastAsia="cs-CZ"/>
              </w:rPr>
            </w:pPr>
            <w:r w:rsidRPr="00CF119B">
              <w:rPr>
                <w:rFonts w:ascii="Times New Roman" w:eastAsia="Times New Roman" w:hAnsi="Times New Roman"/>
                <w:i/>
                <w:sz w:val="24"/>
                <w:szCs w:val="24"/>
                <w:lang w:eastAsia="cs-CZ"/>
              </w:rPr>
              <w:t>Uveďte telefonní číslo kontaktní osoby</w:t>
            </w:r>
          </w:p>
        </w:tc>
      </w:tr>
      <w:tr w:rsidR="00CF119B" w:rsidRPr="001405C1" w14:paraId="055AAA87" w14:textId="77777777" w:rsidTr="00CF119B">
        <w:tc>
          <w:tcPr>
            <w:tcW w:w="3794" w:type="dxa"/>
            <w:shd w:val="clear" w:color="auto" w:fill="808080" w:themeFill="background1" w:themeFillShade="80"/>
            <w:vAlign w:val="center"/>
          </w:tcPr>
          <w:p w14:paraId="79FF9339" w14:textId="77777777" w:rsidR="00CF119B" w:rsidRPr="00CF119B" w:rsidRDefault="00CF119B" w:rsidP="00BC3182">
            <w:pPr>
              <w:autoSpaceDE w:val="0"/>
              <w:autoSpaceDN w:val="0"/>
              <w:spacing w:after="0" w:line="240" w:lineRule="auto"/>
              <w:ind w:right="-546"/>
              <w:rPr>
                <w:rFonts w:ascii="Times New Roman" w:eastAsia="Times New Roman" w:hAnsi="Times New Roman"/>
                <w:b/>
                <w:color w:val="FFFFFF" w:themeColor="background1"/>
                <w:sz w:val="24"/>
                <w:szCs w:val="24"/>
                <w:lang w:eastAsia="cs-CZ"/>
              </w:rPr>
            </w:pPr>
            <w:r w:rsidRPr="00CF119B">
              <w:rPr>
                <w:rFonts w:ascii="Times New Roman" w:eastAsia="Times New Roman" w:hAnsi="Times New Roman"/>
                <w:b/>
                <w:color w:val="FFFFFF" w:themeColor="background1"/>
                <w:sz w:val="24"/>
                <w:szCs w:val="24"/>
                <w:lang w:eastAsia="cs-CZ"/>
              </w:rPr>
              <w:t>E-mail</w:t>
            </w:r>
          </w:p>
        </w:tc>
        <w:tc>
          <w:tcPr>
            <w:tcW w:w="5687" w:type="dxa"/>
            <w:gridSpan w:val="2"/>
            <w:shd w:val="clear" w:color="auto" w:fill="auto"/>
          </w:tcPr>
          <w:p w14:paraId="4BA49E53" w14:textId="12FCA62E" w:rsidR="00CF119B" w:rsidRPr="00CF119B" w:rsidRDefault="00CF119B" w:rsidP="00BC3182">
            <w:pPr>
              <w:autoSpaceDE w:val="0"/>
              <w:autoSpaceDN w:val="0"/>
              <w:spacing w:after="0" w:line="240" w:lineRule="auto"/>
              <w:ind w:right="-546"/>
              <w:rPr>
                <w:rFonts w:ascii="Times New Roman" w:eastAsia="Times New Roman" w:hAnsi="Times New Roman"/>
                <w:i/>
                <w:sz w:val="24"/>
                <w:szCs w:val="24"/>
                <w:lang w:eastAsia="cs-CZ"/>
              </w:rPr>
            </w:pPr>
            <w:r w:rsidRPr="00CF119B">
              <w:rPr>
                <w:rFonts w:ascii="Times New Roman" w:eastAsia="Times New Roman" w:hAnsi="Times New Roman"/>
                <w:i/>
                <w:sz w:val="24"/>
                <w:szCs w:val="24"/>
                <w:lang w:eastAsia="cs-CZ"/>
              </w:rPr>
              <w:t>Uveďte e-mailovou adresu kontaktní osoby</w:t>
            </w:r>
          </w:p>
        </w:tc>
      </w:tr>
    </w:tbl>
    <w:p w14:paraId="66905358" w14:textId="1C2F942A" w:rsidR="008A2BB7" w:rsidRDefault="008A2BB7" w:rsidP="008A2BB7"/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4"/>
      </w:tblGrid>
      <w:tr w:rsidR="009753A1" w:rsidRPr="001405C1" w14:paraId="00528EC4" w14:textId="77777777" w:rsidTr="00B81413">
        <w:tc>
          <w:tcPr>
            <w:tcW w:w="9464" w:type="dxa"/>
            <w:shd w:val="clear" w:color="auto" w:fill="BFBFBF" w:themeFill="background1" w:themeFillShade="BF"/>
          </w:tcPr>
          <w:p w14:paraId="0C56FDC8" w14:textId="08C3AA87" w:rsidR="009753A1" w:rsidRPr="00121FBA" w:rsidRDefault="009753A1" w:rsidP="00BE71D2">
            <w:pPr>
              <w:pStyle w:val="Odstavecseseznamem"/>
              <w:numPr>
                <w:ilvl w:val="1"/>
                <w:numId w:val="11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left="425" w:hanging="42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1405C1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 xml:space="preserve">Popište očekávané </w:t>
            </w:r>
            <w:r w:rsidR="00BE71D2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 xml:space="preserve">výstupy a </w:t>
            </w:r>
            <w:r w:rsidRPr="001405C1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 xml:space="preserve">přínosy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spolupráce s</w:t>
            </w:r>
            <w:r w:rsidR="00273C0F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 poskytovatelem znalostí;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 xml:space="preserve"> důvody, proč došlo k výběru </w:t>
            </w:r>
            <w:r w:rsidR="00273C0F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 xml:space="preserve">tohoto partnera, </w:t>
            </w:r>
            <w:r w:rsidR="00BE71D2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 xml:space="preserve">jaké znalosti budou preferovány </w:t>
            </w:r>
            <w:r w:rsidRPr="00121FB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(vazba na hodnotící kritérium </w:t>
            </w:r>
            <w:r w:rsidR="00521C9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S2</w:t>
            </w:r>
            <w:r w:rsidRPr="00121FB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)</w:t>
            </w:r>
          </w:p>
        </w:tc>
      </w:tr>
      <w:tr w:rsidR="009753A1" w:rsidRPr="001405C1" w14:paraId="794C3170" w14:textId="77777777" w:rsidTr="00B81413">
        <w:tc>
          <w:tcPr>
            <w:tcW w:w="9464" w:type="dxa"/>
            <w:shd w:val="clear" w:color="auto" w:fill="auto"/>
          </w:tcPr>
          <w:p w14:paraId="7A3BB603" w14:textId="77777777" w:rsidR="009753A1" w:rsidRPr="001405C1" w:rsidRDefault="009753A1" w:rsidP="00B81413">
            <w:pPr>
              <w:autoSpaceDE w:val="0"/>
              <w:autoSpaceDN w:val="0"/>
              <w:spacing w:after="0" w:line="240" w:lineRule="auto"/>
              <w:ind w:left="360" w:right="-546" w:hanging="360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</w:p>
          <w:p w14:paraId="46FC226A" w14:textId="75F81A8E" w:rsidR="009753A1" w:rsidRPr="001405C1" w:rsidRDefault="009753A1" w:rsidP="006F573E">
            <w:pPr>
              <w:autoSpaceDE w:val="0"/>
              <w:autoSpaceDN w:val="0"/>
              <w:spacing w:after="0" w:line="240" w:lineRule="auto"/>
              <w:ind w:right="-546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</w:p>
          <w:p w14:paraId="51C12242" w14:textId="77777777" w:rsidR="009753A1" w:rsidRPr="001405C1" w:rsidRDefault="009753A1" w:rsidP="00B81413">
            <w:pPr>
              <w:autoSpaceDE w:val="0"/>
              <w:autoSpaceDN w:val="0"/>
              <w:spacing w:after="0" w:line="240" w:lineRule="auto"/>
              <w:ind w:left="360" w:right="-546" w:hanging="360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</w:p>
        </w:tc>
      </w:tr>
    </w:tbl>
    <w:p w14:paraId="6853D9E2" w14:textId="32A65659" w:rsidR="009753A1" w:rsidRDefault="009753A1" w:rsidP="008A2BB7"/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4"/>
      </w:tblGrid>
      <w:tr w:rsidR="00521C97" w:rsidRPr="001405C1" w14:paraId="5C8A00F7" w14:textId="77777777" w:rsidTr="00B81413">
        <w:tc>
          <w:tcPr>
            <w:tcW w:w="9464" w:type="dxa"/>
            <w:shd w:val="clear" w:color="auto" w:fill="BFBFBF" w:themeFill="background1" w:themeFillShade="BF"/>
          </w:tcPr>
          <w:p w14:paraId="573D0F8A" w14:textId="39FA3B2E" w:rsidR="00521C97" w:rsidRPr="00121FBA" w:rsidRDefault="00521C97" w:rsidP="00425FEB">
            <w:pPr>
              <w:pStyle w:val="Odstavecseseznamem"/>
              <w:numPr>
                <w:ilvl w:val="1"/>
                <w:numId w:val="11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left="425" w:hanging="42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1405C1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Popište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,</w:t>
            </w:r>
            <w:r w:rsidRPr="001405C1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zda jste již s poskytovatelem znalostí spolupracovali na řešení konkrétního inovačního záměru, případně jestli jste již v minulosti obdrželi inovační voucher LK.</w:t>
            </w:r>
            <w:r w:rsidRPr="00FF47DF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 xml:space="preserve"> </w:t>
            </w:r>
            <w:r w:rsidRPr="00121FB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(vazba na hodnotící kritérium </w:t>
            </w:r>
            <w:r w:rsidR="00425FE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S3 pro Inovační vouchery</w:t>
            </w:r>
            <w:r w:rsidRPr="00121FB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)</w:t>
            </w:r>
          </w:p>
        </w:tc>
      </w:tr>
      <w:tr w:rsidR="00521C97" w:rsidRPr="001405C1" w14:paraId="76D7B080" w14:textId="77777777" w:rsidTr="00B81413">
        <w:tc>
          <w:tcPr>
            <w:tcW w:w="9464" w:type="dxa"/>
            <w:shd w:val="clear" w:color="auto" w:fill="auto"/>
          </w:tcPr>
          <w:p w14:paraId="3553E9C9" w14:textId="77777777" w:rsidR="00521C97" w:rsidRPr="001405C1" w:rsidRDefault="00521C97" w:rsidP="00B81413">
            <w:pPr>
              <w:autoSpaceDE w:val="0"/>
              <w:autoSpaceDN w:val="0"/>
              <w:spacing w:after="0" w:line="240" w:lineRule="auto"/>
              <w:ind w:left="360" w:right="-546" w:hanging="360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</w:p>
          <w:p w14:paraId="6F3C86A1" w14:textId="77777777" w:rsidR="00521C97" w:rsidRPr="001405C1" w:rsidRDefault="00521C97" w:rsidP="00B81413">
            <w:pPr>
              <w:autoSpaceDE w:val="0"/>
              <w:autoSpaceDN w:val="0"/>
              <w:spacing w:after="0" w:line="240" w:lineRule="auto"/>
              <w:ind w:right="-546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</w:p>
          <w:p w14:paraId="0005BAB0" w14:textId="77777777" w:rsidR="00521C97" w:rsidRPr="001405C1" w:rsidRDefault="00521C97" w:rsidP="00B81413">
            <w:pPr>
              <w:autoSpaceDE w:val="0"/>
              <w:autoSpaceDN w:val="0"/>
              <w:spacing w:after="0" w:line="240" w:lineRule="auto"/>
              <w:ind w:left="360" w:right="-546" w:hanging="360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</w:p>
        </w:tc>
      </w:tr>
    </w:tbl>
    <w:p w14:paraId="324B6987" w14:textId="608A6243" w:rsidR="00521C97" w:rsidRDefault="00521C97" w:rsidP="008A2BB7"/>
    <w:p w14:paraId="4B1D75D6" w14:textId="7F13F013" w:rsidR="008A2BB7" w:rsidRDefault="008A2BB7" w:rsidP="00696961">
      <w:pPr>
        <w:pStyle w:val="Odstavecseseznamem"/>
        <w:numPr>
          <w:ilvl w:val="0"/>
          <w:numId w:val="13"/>
        </w:numPr>
        <w:rPr>
          <w:rFonts w:ascii="Times New Roman" w:hAnsi="Times New Roman"/>
          <w:b/>
          <w:sz w:val="24"/>
        </w:rPr>
      </w:pPr>
      <w:r w:rsidRPr="00CF119B">
        <w:rPr>
          <w:rFonts w:ascii="Times New Roman" w:hAnsi="Times New Roman"/>
          <w:b/>
          <w:sz w:val="24"/>
        </w:rPr>
        <w:t>Startovací vouchery</w:t>
      </w:r>
      <w:r w:rsidR="00F30D82">
        <w:rPr>
          <w:rFonts w:ascii="Times New Roman" w:hAnsi="Times New Roman"/>
          <w:b/>
          <w:sz w:val="24"/>
        </w:rPr>
        <w:t>, Technologické vouchery</w:t>
      </w:r>
    </w:p>
    <w:p w14:paraId="3AEDFF38" w14:textId="77777777" w:rsidR="00696961" w:rsidRPr="00CF119B" w:rsidRDefault="00696961" w:rsidP="00696961">
      <w:pPr>
        <w:pStyle w:val="Odstavecseseznamem"/>
        <w:ind w:left="1145"/>
        <w:rPr>
          <w:rFonts w:ascii="Times New Roman" w:hAnsi="Times New Roman"/>
          <w:b/>
          <w:sz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4"/>
      </w:tblGrid>
      <w:tr w:rsidR="00121FBA" w:rsidRPr="0062294F" w14:paraId="31692027" w14:textId="77777777" w:rsidTr="00CF119B">
        <w:tc>
          <w:tcPr>
            <w:tcW w:w="9464" w:type="dxa"/>
            <w:shd w:val="clear" w:color="auto" w:fill="BFBFBF" w:themeFill="background1" w:themeFillShade="BF"/>
          </w:tcPr>
          <w:p w14:paraId="02DE9E3C" w14:textId="5F9DA855" w:rsidR="00121FBA" w:rsidRPr="00CF119B" w:rsidRDefault="0044231A" w:rsidP="004B30CD">
            <w:pPr>
              <w:pStyle w:val="Odstavecseseznamem"/>
              <w:numPr>
                <w:ilvl w:val="1"/>
                <w:numId w:val="11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left="425" w:hanging="42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Uveďte, zda a kolik zaměstnanců má váš podnik</w:t>
            </w:r>
            <w:r w:rsidR="00121FBA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 xml:space="preserve"> </w:t>
            </w:r>
            <w:r w:rsidR="00121FBA" w:rsidRPr="00CF119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(vazba na hodnotící kritérium </w:t>
            </w:r>
            <w:r w:rsidR="00425FE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S</w:t>
            </w:r>
            <w:r w:rsidR="00F524D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  <w:r w:rsidR="00425FE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pro Startovací a Technologické vouchery</w:t>
            </w:r>
            <w:r w:rsidR="00121FBA" w:rsidRPr="00CF119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)</w:t>
            </w:r>
            <w:r w:rsidR="00911F1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44231A" w:rsidRPr="0062294F" w14:paraId="50E31C35" w14:textId="77777777" w:rsidTr="0044231A">
        <w:tc>
          <w:tcPr>
            <w:tcW w:w="9464" w:type="dxa"/>
            <w:shd w:val="clear" w:color="auto" w:fill="auto"/>
          </w:tcPr>
          <w:p w14:paraId="34A937F6" w14:textId="77777777" w:rsidR="0044231A" w:rsidRDefault="0044231A" w:rsidP="0044231A">
            <w:pPr>
              <w:autoSpaceDE w:val="0"/>
              <w:autoSpaceDN w:val="0"/>
              <w:spacing w:after="0" w:line="240" w:lineRule="auto"/>
              <w:ind w:left="360" w:right="-546" w:hanging="360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</w:p>
          <w:p w14:paraId="2BFC35FB" w14:textId="77777777" w:rsidR="0044231A" w:rsidRDefault="0044231A" w:rsidP="0044231A">
            <w:pPr>
              <w:autoSpaceDE w:val="0"/>
              <w:autoSpaceDN w:val="0"/>
              <w:spacing w:after="0" w:line="240" w:lineRule="auto"/>
              <w:ind w:left="360" w:right="-546" w:hanging="360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</w:p>
          <w:p w14:paraId="7759F399" w14:textId="5AD4ACF6" w:rsidR="0044231A" w:rsidRDefault="0044231A" w:rsidP="0044231A">
            <w:pPr>
              <w:autoSpaceDE w:val="0"/>
              <w:autoSpaceDN w:val="0"/>
              <w:spacing w:after="0" w:line="240" w:lineRule="auto"/>
              <w:ind w:left="360" w:right="-546" w:hanging="360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</w:p>
        </w:tc>
      </w:tr>
    </w:tbl>
    <w:p w14:paraId="2F193016" w14:textId="77777777" w:rsidR="008A2BB7" w:rsidRDefault="008A2BB7" w:rsidP="008A2BB7">
      <w:pPr>
        <w:rPr>
          <w:b/>
        </w:rPr>
      </w:pPr>
    </w:p>
    <w:p w14:paraId="620DDCD1" w14:textId="77777777" w:rsidR="008A2BB7" w:rsidRPr="008A2BB7" w:rsidRDefault="008A2BB7" w:rsidP="008A2BB7">
      <w:pPr>
        <w:rPr>
          <w:b/>
        </w:rPr>
      </w:pPr>
    </w:p>
    <w:sectPr w:rsidR="008A2BB7" w:rsidRPr="008A2BB7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E72F12" w14:textId="77777777" w:rsidR="002F5427" w:rsidRDefault="002F5427" w:rsidP="002F5427">
      <w:pPr>
        <w:spacing w:after="0" w:line="240" w:lineRule="auto"/>
      </w:pPr>
      <w:r>
        <w:separator/>
      </w:r>
    </w:p>
  </w:endnote>
  <w:endnote w:type="continuationSeparator" w:id="0">
    <w:p w14:paraId="21BB129E" w14:textId="77777777" w:rsidR="002F5427" w:rsidRDefault="002F5427" w:rsidP="002F54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53883816"/>
      <w:docPartObj>
        <w:docPartGallery w:val="Page Numbers (Bottom of Page)"/>
        <w:docPartUnique/>
      </w:docPartObj>
    </w:sdtPr>
    <w:sdtEndPr/>
    <w:sdtContent>
      <w:p w14:paraId="40395006" w14:textId="2FF34CC1" w:rsidR="00877A6C" w:rsidRDefault="00877A6C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6575">
          <w:rPr>
            <w:noProof/>
          </w:rPr>
          <w:t>1</w:t>
        </w:r>
        <w:r>
          <w:fldChar w:fldCharType="end"/>
        </w:r>
      </w:p>
    </w:sdtContent>
  </w:sdt>
  <w:p w14:paraId="45747175" w14:textId="77777777" w:rsidR="00877A6C" w:rsidRDefault="00877A6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07DAB9" w14:textId="77777777" w:rsidR="002F5427" w:rsidRDefault="002F5427" w:rsidP="002F5427">
      <w:pPr>
        <w:spacing w:after="0" w:line="240" w:lineRule="auto"/>
      </w:pPr>
      <w:r>
        <w:separator/>
      </w:r>
    </w:p>
  </w:footnote>
  <w:footnote w:type="continuationSeparator" w:id="0">
    <w:p w14:paraId="36AB3419" w14:textId="77777777" w:rsidR="002F5427" w:rsidRDefault="002F5427" w:rsidP="002F54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BB6FF8" w14:textId="5F80300F" w:rsidR="002F5427" w:rsidRDefault="002F5427">
    <w:pPr>
      <w:pStyle w:val="Zhlav"/>
    </w:pPr>
    <w:r>
      <w:rPr>
        <w:noProof/>
        <w:lang w:eastAsia="cs-CZ"/>
      </w:rPr>
      <w:drawing>
        <wp:inline distT="0" distB="0" distL="0" distR="0" wp14:anchorId="74C59F10" wp14:editId="0C2F30E0">
          <wp:extent cx="5641975" cy="577850"/>
          <wp:effectExtent l="0" t="0" r="0" b="0"/>
          <wp:docPr id="1" name="Obrázek 1" descr="zahlavi Zastupitel 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zahlavi Zastupitel zna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41975" cy="577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3C0A22A" w14:textId="77777777" w:rsidR="002F5427" w:rsidRDefault="002F542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07E55"/>
    <w:multiLevelType w:val="hybridMultilevel"/>
    <w:tmpl w:val="C30A037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44657A"/>
    <w:multiLevelType w:val="multilevel"/>
    <w:tmpl w:val="85382FF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96942D5"/>
    <w:multiLevelType w:val="multilevel"/>
    <w:tmpl w:val="0405001F"/>
    <w:numStyleLink w:val="Styl1"/>
  </w:abstractNum>
  <w:abstractNum w:abstractNumId="3" w15:restartNumberingAfterBreak="0">
    <w:nsid w:val="0EB13DA5"/>
    <w:multiLevelType w:val="hybridMultilevel"/>
    <w:tmpl w:val="4636EADC"/>
    <w:lvl w:ilvl="0" w:tplc="04050017">
      <w:start w:val="1"/>
      <w:numFmt w:val="lowerLetter"/>
      <w:lvlText w:val="%1)"/>
      <w:lvlJc w:val="left"/>
      <w:pPr>
        <w:ind w:left="1145" w:hanging="360"/>
      </w:p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18436CE4"/>
    <w:multiLevelType w:val="multilevel"/>
    <w:tmpl w:val="0405001F"/>
    <w:numStyleLink w:val="Styl1"/>
  </w:abstractNum>
  <w:abstractNum w:abstractNumId="5" w15:restartNumberingAfterBreak="0">
    <w:nsid w:val="212B37E7"/>
    <w:multiLevelType w:val="multilevel"/>
    <w:tmpl w:val="DF6A7B0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28E1F28"/>
    <w:multiLevelType w:val="multilevel"/>
    <w:tmpl w:val="0405001F"/>
    <w:styleLink w:val="Styl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92921E1"/>
    <w:multiLevelType w:val="multilevel"/>
    <w:tmpl w:val="DED4F2E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8995DCA"/>
    <w:multiLevelType w:val="hybridMultilevel"/>
    <w:tmpl w:val="EE1657D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703791"/>
    <w:multiLevelType w:val="multilevel"/>
    <w:tmpl w:val="7B0AB81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i w:val="0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i w:val="0"/>
      </w:rPr>
    </w:lvl>
  </w:abstractNum>
  <w:abstractNum w:abstractNumId="10" w15:restartNumberingAfterBreak="0">
    <w:nsid w:val="520E1E67"/>
    <w:multiLevelType w:val="hybridMultilevel"/>
    <w:tmpl w:val="EE1657D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7C2BAB"/>
    <w:multiLevelType w:val="hybridMultilevel"/>
    <w:tmpl w:val="F4E6A9A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7252AAE"/>
    <w:multiLevelType w:val="hybridMultilevel"/>
    <w:tmpl w:val="6AA0F75C"/>
    <w:lvl w:ilvl="0" w:tplc="C2AA9A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9"/>
  </w:num>
  <w:num w:numId="5">
    <w:abstractNumId w:val="7"/>
  </w:num>
  <w:num w:numId="6">
    <w:abstractNumId w:val="0"/>
  </w:num>
  <w:num w:numId="7">
    <w:abstractNumId w:val="11"/>
  </w:num>
  <w:num w:numId="8">
    <w:abstractNumId w:val="2"/>
  </w:num>
  <w:num w:numId="9">
    <w:abstractNumId w:val="6"/>
  </w:num>
  <w:num w:numId="10">
    <w:abstractNumId w:val="1"/>
  </w:num>
  <w:num w:numId="11">
    <w:abstractNumId w:val="4"/>
  </w:num>
  <w:num w:numId="12">
    <w:abstractNumId w:val="8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425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94A"/>
    <w:rsid w:val="00072B8B"/>
    <w:rsid w:val="000C4E90"/>
    <w:rsid w:val="000D04F4"/>
    <w:rsid w:val="00121FBA"/>
    <w:rsid w:val="00164882"/>
    <w:rsid w:val="0019195A"/>
    <w:rsid w:val="001E2A78"/>
    <w:rsid w:val="00223513"/>
    <w:rsid w:val="002521E1"/>
    <w:rsid w:val="00273C0F"/>
    <w:rsid w:val="002A7622"/>
    <w:rsid w:val="002D1222"/>
    <w:rsid w:val="002F5427"/>
    <w:rsid w:val="00341228"/>
    <w:rsid w:val="00372C67"/>
    <w:rsid w:val="00425FEB"/>
    <w:rsid w:val="0044231A"/>
    <w:rsid w:val="004525F1"/>
    <w:rsid w:val="004B30CD"/>
    <w:rsid w:val="004D2247"/>
    <w:rsid w:val="00521C97"/>
    <w:rsid w:val="0062294F"/>
    <w:rsid w:val="00696961"/>
    <w:rsid w:val="006B282C"/>
    <w:rsid w:val="006F573E"/>
    <w:rsid w:val="00786CAF"/>
    <w:rsid w:val="007C467B"/>
    <w:rsid w:val="008533D8"/>
    <w:rsid w:val="00877A6C"/>
    <w:rsid w:val="008A2BB7"/>
    <w:rsid w:val="00911F14"/>
    <w:rsid w:val="0093794A"/>
    <w:rsid w:val="009753A1"/>
    <w:rsid w:val="00A35A8A"/>
    <w:rsid w:val="00AF50EF"/>
    <w:rsid w:val="00B27DEE"/>
    <w:rsid w:val="00B74703"/>
    <w:rsid w:val="00BE71D2"/>
    <w:rsid w:val="00CF119B"/>
    <w:rsid w:val="00D31A0E"/>
    <w:rsid w:val="00D848FA"/>
    <w:rsid w:val="00D92AD1"/>
    <w:rsid w:val="00DD611C"/>
    <w:rsid w:val="00DF1073"/>
    <w:rsid w:val="00E15E55"/>
    <w:rsid w:val="00E770DE"/>
    <w:rsid w:val="00F30D82"/>
    <w:rsid w:val="00F41A27"/>
    <w:rsid w:val="00F524D2"/>
    <w:rsid w:val="00FD1204"/>
    <w:rsid w:val="00FE6575"/>
    <w:rsid w:val="00FF4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B528D"/>
  <w15:docId w15:val="{F4532FFE-AD0D-4242-95BC-6EF169D62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3794A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F47DF"/>
    <w:pPr>
      <w:ind w:left="720"/>
      <w:contextualSpacing/>
    </w:pPr>
  </w:style>
  <w:style w:type="numbering" w:customStyle="1" w:styleId="Styl1">
    <w:name w:val="Styl1"/>
    <w:uiPriority w:val="99"/>
    <w:rsid w:val="008A2BB7"/>
    <w:pPr>
      <w:numPr>
        <w:numId w:val="9"/>
      </w:numPr>
    </w:pPr>
  </w:style>
  <w:style w:type="paragraph" w:styleId="Zhlav">
    <w:name w:val="header"/>
    <w:basedOn w:val="Normln"/>
    <w:link w:val="ZhlavChar"/>
    <w:uiPriority w:val="99"/>
    <w:unhideWhenUsed/>
    <w:rsid w:val="002F54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F5427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2F54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F542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2242B1755A0874D9977B0842D8B9225" ma:contentTypeVersion="5" ma:contentTypeDescription="Vytvoří nový dokument" ma:contentTypeScope="" ma:versionID="cf0d12f53d18bab113331a6d6325fd20">
  <xsd:schema xmlns:xsd="http://www.w3.org/2001/XMLSchema" xmlns:xs="http://www.w3.org/2001/XMLSchema" xmlns:p="http://schemas.microsoft.com/office/2006/metadata/properties" xmlns:ns2="b64ba3d7-d712-4414-b734-63178a908e5e" targetNamespace="http://schemas.microsoft.com/office/2006/metadata/properties" ma:root="true" ma:fieldsID="32874a3970832406b6c44fd5d40d2103" ns2:_="">
    <xsd:import namespace="b64ba3d7-d712-4414-b734-63178a908e5e"/>
    <xsd:element name="properties">
      <xsd:complexType>
        <xsd:sequence>
          <xsd:element name="documentManagement">
            <xsd:complexType>
              <xsd:all>
                <xsd:element ref="ns2:Typ_x002e_" minOccurs="0"/>
                <xsd:element ref="ns2:Oblast" minOccurs="0"/>
                <xsd:element ref="ns2:Akce" minOccurs="0"/>
                <xsd:element ref="ns2:Forma" minOccurs="0"/>
                <xsd:element ref="ns2:Fir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4ba3d7-d712-4414-b734-63178a908e5e" elementFormDefault="qualified">
    <xsd:import namespace="http://schemas.microsoft.com/office/2006/documentManagement/types"/>
    <xsd:import namespace="http://schemas.microsoft.com/office/infopath/2007/PartnerControls"/>
    <xsd:element name="Typ_x002e_" ma:index="8" nillable="true" ma:displayName="Typ." ma:list="{b0609dbc-1708-4129-a16f-777c3f847dfa}" ma:internalName="Typ_x002e_" ma:showField="Title">
      <xsd:simpleType>
        <xsd:restriction base="dms:Lookup"/>
      </xsd:simpleType>
    </xsd:element>
    <xsd:element name="Oblast" ma:index="9" nillable="true" ma:displayName="Oblast" ma:list="{85e510c2-cb7b-481c-9d76-0d2cc44eceb0}" ma:internalName="Oblast" ma:showField="Title">
      <xsd:simpleType>
        <xsd:restriction base="dms:Lookup"/>
      </xsd:simpleType>
    </xsd:element>
    <xsd:element name="Akce" ma:index="10" nillable="true" ma:displayName="Akce" ma:list="{2d2c0a89-f6d3-438e-8dce-6e015f13c374}" ma:internalName="Akce" ma:showField="Title">
      <xsd:simpleType>
        <xsd:restriction base="dms:Lookup"/>
      </xsd:simpleType>
    </xsd:element>
    <xsd:element name="Forma" ma:index="11" nillable="true" ma:displayName="Forma" ma:list="{34034b39-7fd4-4c83-9a86-e331d7d6d2d0}" ma:internalName="Forma" ma:showField="Title">
      <xsd:simpleType>
        <xsd:restriction base="dms:Lookup"/>
      </xsd:simpleType>
    </xsd:element>
    <xsd:element name="Firma" ma:index="12" nillable="true" ma:displayName="Firma" ma:list="{b1a22350-da1e-4f64-878c-6ca6c08a31b4}" ma:internalName="Firma" ma:showField="Title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kce xmlns="b64ba3d7-d712-4414-b734-63178a908e5e">1</Akce>
    <Oblast xmlns="b64ba3d7-d712-4414-b734-63178a908e5e">5</Oblast>
    <Typ_x002e_ xmlns="b64ba3d7-d712-4414-b734-63178a908e5e">4</Typ_x002e_>
    <Forma xmlns="b64ba3d7-d712-4414-b734-63178a908e5e">8</Forma>
    <Firma xmlns="b64ba3d7-d712-4414-b734-63178a908e5e" xsi:nil="true"/>
  </documentManagement>
</p:properties>
</file>

<file path=customXml/itemProps1.xml><?xml version="1.0" encoding="utf-8"?>
<ds:datastoreItem xmlns:ds="http://schemas.openxmlformats.org/officeDocument/2006/customXml" ds:itemID="{64750BFC-D96C-4558-9BD5-1A4C8AB15C2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499D8D-0FFD-4B47-895C-1ACF9CE1A5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4ba3d7-d712-4414-b734-63178a908e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C73EF1F-DC1E-4145-A3D4-75884E34003D}">
  <ds:schemaRefs>
    <ds:schemaRef ds:uri="http://www.w3.org/XML/1998/namespace"/>
    <ds:schemaRef ds:uri="http://schemas.microsoft.com/office/2006/documentManagement/types"/>
    <ds:schemaRef ds:uri="http://purl.org/dc/terms/"/>
    <ds:schemaRef ds:uri="http://schemas.microsoft.com/office/infopath/2007/PartnerControls"/>
    <ds:schemaRef ds:uri="b64ba3d7-d712-4414-b734-63178a908e5e"/>
    <ds:schemaRef ds:uri="http://purl.org/dc/elements/1.1/"/>
    <ds:schemaRef ds:uri="http://purl.org/dc/dcmitype/"/>
    <ds:schemaRef ds:uri="http://schemas.openxmlformats.org/package/2006/metadata/core-propertie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3</Pages>
  <Words>450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Frontzová Jana</dc:creator>
  <cp:lastModifiedBy>Antlová Zuzana</cp:lastModifiedBy>
  <cp:revision>47</cp:revision>
  <cp:lastPrinted>2017-04-05T10:50:00Z</cp:lastPrinted>
  <dcterms:created xsi:type="dcterms:W3CDTF">2017-04-05T08:00:00Z</dcterms:created>
  <dcterms:modified xsi:type="dcterms:W3CDTF">2018-05-30T11:51:00Z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0x010100B2242B1755A0874D9977B0842D8B9225</vt:lpwstr>
  </property>
  <property fmtid="{D5CDD505-2E9C-101B-9397-08002B2CF9AE}" pid="3" name="Ekonomika 2">
    <vt:lpwstr>27</vt:lpwstr>
  </property>
  <property fmtid="{D5CDD505-2E9C-101B-9397-08002B2CF9AE}" pid="4" name="Ekonomika 1">
    <vt:lpwstr>63</vt:lpwstr>
  </property>
  <property fmtid="{D5CDD505-2E9C-101B-9397-08002B2CF9AE}" pid="5" name="Datum">
    <vt:filetime>2017-04-06T12:32:32Z</vt:filetime>
  </property>
  <property fmtid="{D5CDD505-2E9C-101B-9397-08002B2CF9AE}" pid="6" name="Akce">
    <vt:lpwstr>1</vt:lpwstr>
  </property>
  <property fmtid="{D5CDD505-2E9C-101B-9397-08002B2CF9AE}" pid="7" name="Oblast">
    <vt:lpwstr>5</vt:lpwstr>
  </property>
  <property fmtid="{D5CDD505-2E9C-101B-9397-08002B2CF9AE}" pid="8" name="Forma">
    <vt:lpwstr>8</vt:lpwstr>
  </property>
  <property fmtid="{D5CDD505-2E9C-101B-9397-08002B2CF9AE}" pid="9" name="Typ.">
    <vt:lpwstr>4</vt:lpwstr>
  </property>
</Properties>
</file>